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916" w:rsidRPr="00F22731" w:rsidRDefault="00FD3916" w:rsidP="006E34F1">
      <w:pPr>
        <w:jc w:val="center"/>
        <w:rPr>
          <w:b/>
          <w:sz w:val="28"/>
          <w:szCs w:val="28"/>
        </w:rPr>
      </w:pPr>
      <w:r w:rsidRPr="00F22731">
        <w:rPr>
          <w:b/>
          <w:sz w:val="28"/>
          <w:szCs w:val="28"/>
        </w:rPr>
        <w:t xml:space="preserve">Д О Г О В О Р </w:t>
      </w:r>
    </w:p>
    <w:p w:rsidR="00FD3916" w:rsidRDefault="00FD3916" w:rsidP="00FD3916">
      <w:pPr>
        <w:jc w:val="center"/>
        <w:rPr>
          <w:b/>
          <w:sz w:val="28"/>
        </w:rPr>
      </w:pPr>
      <w:r w:rsidRPr="00F22731">
        <w:rPr>
          <w:b/>
          <w:sz w:val="28"/>
          <w:szCs w:val="28"/>
        </w:rPr>
        <w:t>купли</w:t>
      </w:r>
      <w:r>
        <w:rPr>
          <w:b/>
          <w:sz w:val="28"/>
        </w:rPr>
        <w:t>-продажи автотранспортного средства</w:t>
      </w:r>
    </w:p>
    <w:p w:rsidR="00FD3916" w:rsidRPr="00F228A2" w:rsidRDefault="00F228A2" w:rsidP="00FD3916">
      <w:pPr>
        <w:rPr>
          <w:sz w:val="24"/>
          <w:szCs w:val="24"/>
        </w:rPr>
      </w:pPr>
      <w:r w:rsidRPr="00F228A2">
        <w:rPr>
          <w:sz w:val="24"/>
          <w:szCs w:val="24"/>
        </w:rPr>
        <w:t>г. Новый Уренгой</w:t>
      </w:r>
      <w:r w:rsidR="00FD3916" w:rsidRPr="00F228A2">
        <w:rPr>
          <w:sz w:val="24"/>
          <w:szCs w:val="24"/>
        </w:rPr>
        <w:t xml:space="preserve">                                                             </w:t>
      </w:r>
      <w:r w:rsidR="00320ADB" w:rsidRPr="00F228A2">
        <w:rPr>
          <w:sz w:val="24"/>
          <w:szCs w:val="24"/>
        </w:rPr>
        <w:t xml:space="preserve">           </w:t>
      </w:r>
      <w:r w:rsidR="00E367AF" w:rsidRPr="00F228A2">
        <w:rPr>
          <w:sz w:val="24"/>
          <w:szCs w:val="24"/>
        </w:rPr>
        <w:t xml:space="preserve">         </w:t>
      </w:r>
      <w:r w:rsidR="00320ADB" w:rsidRPr="00F228A2">
        <w:rPr>
          <w:sz w:val="24"/>
          <w:szCs w:val="24"/>
        </w:rPr>
        <w:t xml:space="preserve">   «___»__________201</w:t>
      </w:r>
      <w:r w:rsidR="00007ED3" w:rsidRPr="00F228A2">
        <w:rPr>
          <w:sz w:val="24"/>
          <w:szCs w:val="24"/>
        </w:rPr>
        <w:t>8</w:t>
      </w:r>
      <w:r w:rsidR="00FD3916" w:rsidRPr="00F228A2">
        <w:rPr>
          <w:sz w:val="24"/>
          <w:szCs w:val="24"/>
        </w:rPr>
        <w:t xml:space="preserve"> г.</w:t>
      </w:r>
    </w:p>
    <w:p w:rsidR="00E367AF" w:rsidRPr="00F228A2" w:rsidRDefault="00E367AF" w:rsidP="00FD3916">
      <w:pPr>
        <w:rPr>
          <w:sz w:val="24"/>
          <w:szCs w:val="24"/>
        </w:rPr>
      </w:pPr>
    </w:p>
    <w:p w:rsidR="00FD3916" w:rsidRPr="00F228A2" w:rsidRDefault="00F228A2" w:rsidP="00FD3916">
      <w:pPr>
        <w:ind w:firstLine="709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АО</w:t>
      </w:r>
      <w:r w:rsidR="00FD3916" w:rsidRPr="00F228A2">
        <w:rPr>
          <w:sz w:val="24"/>
          <w:szCs w:val="24"/>
        </w:rPr>
        <w:t xml:space="preserve"> «</w:t>
      </w:r>
      <w:r w:rsidRPr="00F228A2">
        <w:rPr>
          <w:sz w:val="24"/>
          <w:szCs w:val="24"/>
        </w:rPr>
        <w:t>Сибнефтегаз</w:t>
      </w:r>
      <w:r w:rsidR="00FD3916" w:rsidRPr="00F228A2">
        <w:rPr>
          <w:sz w:val="24"/>
          <w:szCs w:val="24"/>
        </w:rPr>
        <w:t xml:space="preserve">», </w:t>
      </w:r>
      <w:r w:rsidR="00B737DD" w:rsidRPr="00F228A2">
        <w:rPr>
          <w:sz w:val="24"/>
          <w:szCs w:val="24"/>
        </w:rPr>
        <w:t xml:space="preserve">именуемое в дальнейшем Продавец, </w:t>
      </w:r>
      <w:r w:rsidR="00FD3916" w:rsidRPr="00F228A2">
        <w:rPr>
          <w:sz w:val="24"/>
          <w:szCs w:val="24"/>
        </w:rPr>
        <w:t xml:space="preserve">в лице </w:t>
      </w:r>
      <w:r w:rsidR="0019541F">
        <w:rPr>
          <w:sz w:val="24"/>
          <w:szCs w:val="24"/>
        </w:rPr>
        <w:t>г</w:t>
      </w:r>
      <w:r w:rsidR="00EF47D3" w:rsidRPr="00F228A2">
        <w:rPr>
          <w:sz w:val="24"/>
          <w:szCs w:val="24"/>
        </w:rPr>
        <w:t xml:space="preserve">енерального </w:t>
      </w:r>
      <w:r w:rsidR="00FD3916" w:rsidRPr="00F228A2">
        <w:rPr>
          <w:sz w:val="24"/>
          <w:szCs w:val="24"/>
        </w:rPr>
        <w:t xml:space="preserve">директора </w:t>
      </w:r>
      <w:r w:rsidR="00C65DF2">
        <w:rPr>
          <w:sz w:val="24"/>
          <w:szCs w:val="24"/>
        </w:rPr>
        <w:t>Дика Михаила Геннадьевича</w:t>
      </w:r>
      <w:r w:rsidR="00FD3916" w:rsidRPr="00F228A2">
        <w:rPr>
          <w:sz w:val="24"/>
          <w:szCs w:val="24"/>
        </w:rPr>
        <w:t xml:space="preserve">, действующего на основании </w:t>
      </w:r>
      <w:r w:rsidR="00EF47D3" w:rsidRPr="00F228A2">
        <w:rPr>
          <w:sz w:val="24"/>
          <w:szCs w:val="24"/>
        </w:rPr>
        <w:t>Устава</w:t>
      </w:r>
      <w:r w:rsidR="00FD3916" w:rsidRPr="00F228A2">
        <w:rPr>
          <w:sz w:val="24"/>
          <w:szCs w:val="24"/>
        </w:rPr>
        <w:t>, с одной стороны</w:t>
      </w:r>
      <w:r w:rsidR="00220A8C" w:rsidRPr="00F228A2">
        <w:rPr>
          <w:sz w:val="24"/>
          <w:szCs w:val="24"/>
        </w:rPr>
        <w:t>,</w:t>
      </w:r>
      <w:r w:rsidR="00FD3916" w:rsidRPr="00F228A2">
        <w:rPr>
          <w:sz w:val="24"/>
          <w:szCs w:val="24"/>
        </w:rPr>
        <w:t xml:space="preserve"> </w:t>
      </w:r>
      <w:r w:rsidR="00382725" w:rsidRPr="00F228A2">
        <w:rPr>
          <w:sz w:val="24"/>
          <w:szCs w:val="24"/>
        </w:rPr>
        <w:t xml:space="preserve">и ___________  </w:t>
      </w:r>
      <w:r w:rsidR="0028680C" w:rsidRPr="00F228A2">
        <w:rPr>
          <w:sz w:val="24"/>
          <w:szCs w:val="24"/>
        </w:rPr>
        <w:t xml:space="preserve">, </w:t>
      </w:r>
      <w:r w:rsidR="00400597" w:rsidRPr="00F228A2">
        <w:rPr>
          <w:sz w:val="24"/>
          <w:szCs w:val="24"/>
        </w:rPr>
        <w:t xml:space="preserve"> </w:t>
      </w:r>
      <w:r w:rsidR="00FD3916" w:rsidRPr="00F228A2">
        <w:rPr>
          <w:sz w:val="24"/>
          <w:szCs w:val="24"/>
        </w:rPr>
        <w:t>именуем</w:t>
      </w:r>
      <w:r w:rsidR="00C80AAE" w:rsidRPr="00F228A2">
        <w:rPr>
          <w:sz w:val="24"/>
          <w:szCs w:val="24"/>
        </w:rPr>
        <w:t>ый</w:t>
      </w:r>
      <w:r w:rsidR="00FD3916" w:rsidRPr="00F228A2">
        <w:rPr>
          <w:sz w:val="24"/>
          <w:szCs w:val="24"/>
        </w:rPr>
        <w:t xml:space="preserve"> в дальн</w:t>
      </w:r>
      <w:bookmarkStart w:id="0" w:name="_GoBack"/>
      <w:bookmarkEnd w:id="0"/>
      <w:r w:rsidR="00FD3916" w:rsidRPr="00F228A2">
        <w:rPr>
          <w:sz w:val="24"/>
          <w:szCs w:val="24"/>
        </w:rPr>
        <w:t>ейшем Покупатель, с другой стороны, заключили настоящий Договор о нижеследующем:</w:t>
      </w:r>
    </w:p>
    <w:p w:rsidR="00FD3916" w:rsidRPr="00F228A2" w:rsidRDefault="00E367AF" w:rsidP="00FD3916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1.</w:t>
      </w:r>
      <w:r w:rsidRPr="00F228A2">
        <w:rPr>
          <w:sz w:val="24"/>
          <w:szCs w:val="24"/>
        </w:rPr>
        <w:tab/>
      </w:r>
      <w:r w:rsidR="00B737DD" w:rsidRPr="00F228A2">
        <w:rPr>
          <w:sz w:val="24"/>
          <w:szCs w:val="24"/>
        </w:rPr>
        <w:t xml:space="preserve">Продавец обязуется передать в собственность </w:t>
      </w:r>
      <w:r w:rsidR="005F7CF1" w:rsidRPr="00F228A2">
        <w:rPr>
          <w:sz w:val="24"/>
          <w:szCs w:val="24"/>
        </w:rPr>
        <w:t xml:space="preserve">Покупателя </w:t>
      </w:r>
      <w:r w:rsidR="00B737DD" w:rsidRPr="00F228A2">
        <w:rPr>
          <w:sz w:val="24"/>
          <w:szCs w:val="24"/>
        </w:rPr>
        <w:t>следующее автотранспортное средство (бывшее в эксплуатации):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528"/>
        <w:gridCol w:w="4394"/>
      </w:tblGrid>
      <w:tr w:rsidR="00FD3916" w:rsidRPr="00F228A2" w:rsidTr="00483598">
        <w:tc>
          <w:tcPr>
            <w:tcW w:w="534" w:type="dxa"/>
          </w:tcPr>
          <w:p w:rsidR="00FD3916" w:rsidRPr="00F228A2" w:rsidRDefault="00FD3916" w:rsidP="00FD3916">
            <w:pPr>
              <w:jc w:val="right"/>
              <w:rPr>
                <w:bCs/>
                <w:sz w:val="24"/>
                <w:szCs w:val="24"/>
              </w:rPr>
            </w:pPr>
            <w:r w:rsidRPr="00F228A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FD3916" w:rsidRPr="00F228A2" w:rsidRDefault="00FD3916" w:rsidP="00F414A1">
            <w:pPr>
              <w:rPr>
                <w:bCs/>
                <w:sz w:val="24"/>
                <w:szCs w:val="24"/>
              </w:rPr>
            </w:pPr>
            <w:r w:rsidRPr="00F228A2">
              <w:rPr>
                <w:bCs/>
                <w:sz w:val="24"/>
                <w:szCs w:val="24"/>
              </w:rPr>
              <w:t xml:space="preserve">Марка, </w:t>
            </w:r>
            <w:r w:rsidR="00796A6B" w:rsidRPr="00F228A2">
              <w:rPr>
                <w:bCs/>
                <w:sz w:val="24"/>
                <w:szCs w:val="24"/>
              </w:rPr>
              <w:t>модель ТС</w:t>
            </w:r>
          </w:p>
        </w:tc>
        <w:tc>
          <w:tcPr>
            <w:tcW w:w="4394" w:type="dxa"/>
          </w:tcPr>
          <w:p w:rsidR="004A5927" w:rsidRPr="00F228A2" w:rsidRDefault="004A5927" w:rsidP="00A0485D">
            <w:pPr>
              <w:rPr>
                <w:bCs/>
                <w:sz w:val="24"/>
                <w:szCs w:val="24"/>
                <w:lang w:val="en-US"/>
              </w:rPr>
            </w:pPr>
          </w:p>
        </w:tc>
      </w:tr>
      <w:tr w:rsidR="00FD3916" w:rsidRPr="00F228A2" w:rsidTr="00483598">
        <w:tc>
          <w:tcPr>
            <w:tcW w:w="534" w:type="dxa"/>
          </w:tcPr>
          <w:p w:rsidR="00FD3916" w:rsidRPr="00F228A2" w:rsidRDefault="006C00BD" w:rsidP="00FD391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FD3916" w:rsidRPr="00F228A2" w:rsidRDefault="00FD3916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Инвентарный номер</w:t>
            </w:r>
          </w:p>
        </w:tc>
        <w:tc>
          <w:tcPr>
            <w:tcW w:w="4394" w:type="dxa"/>
          </w:tcPr>
          <w:p w:rsidR="00FD3916" w:rsidRPr="00F228A2" w:rsidRDefault="00FD3916" w:rsidP="005A3C43">
            <w:pPr>
              <w:rPr>
                <w:sz w:val="24"/>
                <w:szCs w:val="24"/>
                <w:lang w:val="en-US"/>
              </w:rPr>
            </w:pPr>
          </w:p>
        </w:tc>
      </w:tr>
      <w:tr w:rsidR="00FD3916" w:rsidRPr="00F228A2" w:rsidTr="00483598">
        <w:tc>
          <w:tcPr>
            <w:tcW w:w="534" w:type="dxa"/>
          </w:tcPr>
          <w:p w:rsidR="00FD3916" w:rsidRPr="00F228A2" w:rsidRDefault="006C00BD" w:rsidP="00FD391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FD3916" w:rsidRPr="00F228A2" w:rsidRDefault="00796A6B" w:rsidP="00F414A1">
            <w:pPr>
              <w:rPr>
                <w:sz w:val="24"/>
                <w:szCs w:val="24"/>
                <w:lang w:val="en-US"/>
              </w:rPr>
            </w:pPr>
            <w:r w:rsidRPr="00F228A2">
              <w:rPr>
                <w:sz w:val="24"/>
                <w:szCs w:val="24"/>
              </w:rPr>
              <w:t>Идентификационный номер</w:t>
            </w:r>
            <w:r w:rsidR="00B136D6" w:rsidRPr="00F228A2">
              <w:rPr>
                <w:sz w:val="24"/>
                <w:szCs w:val="24"/>
              </w:rPr>
              <w:t xml:space="preserve"> </w:t>
            </w:r>
            <w:r w:rsidR="00B136D6" w:rsidRPr="00F228A2">
              <w:rPr>
                <w:sz w:val="24"/>
                <w:szCs w:val="24"/>
                <w:lang w:val="en-US"/>
              </w:rPr>
              <w:t>(VIN)</w:t>
            </w:r>
          </w:p>
        </w:tc>
        <w:tc>
          <w:tcPr>
            <w:tcW w:w="4394" w:type="dxa"/>
          </w:tcPr>
          <w:p w:rsidR="00FD3916" w:rsidRPr="00F228A2" w:rsidRDefault="00FD3916" w:rsidP="002A31A7">
            <w:pPr>
              <w:rPr>
                <w:sz w:val="24"/>
                <w:szCs w:val="24"/>
                <w:lang w:val="en-US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Год выпуска</w:t>
            </w:r>
          </w:p>
        </w:tc>
        <w:tc>
          <w:tcPr>
            <w:tcW w:w="4394" w:type="dxa"/>
          </w:tcPr>
          <w:p w:rsidR="00F414A1" w:rsidRPr="00F228A2" w:rsidRDefault="00F414A1" w:rsidP="002A31A7">
            <w:pPr>
              <w:rPr>
                <w:sz w:val="24"/>
                <w:szCs w:val="24"/>
                <w:lang w:val="en-US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F414A1" w:rsidRPr="00F228A2" w:rsidRDefault="00335D6E" w:rsidP="00335D6E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Модель, № д</w:t>
            </w:r>
            <w:r w:rsidR="00F414A1" w:rsidRPr="00F228A2">
              <w:rPr>
                <w:sz w:val="24"/>
                <w:szCs w:val="24"/>
              </w:rPr>
              <w:t>вигател</w:t>
            </w:r>
            <w:r w:rsidRPr="00F228A2">
              <w:rPr>
                <w:sz w:val="24"/>
                <w:szCs w:val="24"/>
              </w:rPr>
              <w:t>я</w:t>
            </w:r>
          </w:p>
        </w:tc>
        <w:tc>
          <w:tcPr>
            <w:tcW w:w="4394" w:type="dxa"/>
          </w:tcPr>
          <w:p w:rsidR="00F414A1" w:rsidRPr="00F228A2" w:rsidRDefault="00F414A1" w:rsidP="005A3C43">
            <w:pPr>
              <w:rPr>
                <w:sz w:val="24"/>
                <w:szCs w:val="24"/>
                <w:lang w:val="en-US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Шасси (рама) №</w:t>
            </w:r>
          </w:p>
        </w:tc>
        <w:tc>
          <w:tcPr>
            <w:tcW w:w="4394" w:type="dxa"/>
          </w:tcPr>
          <w:p w:rsidR="00F414A1" w:rsidRPr="00F228A2" w:rsidRDefault="00F414A1" w:rsidP="00E423C2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Кузов №</w:t>
            </w:r>
          </w:p>
        </w:tc>
        <w:tc>
          <w:tcPr>
            <w:tcW w:w="4394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F414A1" w:rsidRPr="00F228A2" w:rsidRDefault="00E423C2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Наименование (</w:t>
            </w:r>
            <w:r w:rsidR="00F414A1" w:rsidRPr="00F228A2">
              <w:rPr>
                <w:sz w:val="24"/>
                <w:szCs w:val="24"/>
              </w:rPr>
              <w:t>Тип ТС</w:t>
            </w:r>
            <w:r w:rsidRPr="00F228A2">
              <w:rPr>
                <w:sz w:val="24"/>
                <w:szCs w:val="24"/>
              </w:rPr>
              <w:t>)</w:t>
            </w:r>
          </w:p>
        </w:tc>
        <w:tc>
          <w:tcPr>
            <w:tcW w:w="4394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F414A1" w:rsidRPr="00F228A2" w:rsidRDefault="00F414A1" w:rsidP="00F414A1">
            <w:pPr>
              <w:pStyle w:val="2"/>
              <w:jc w:val="left"/>
              <w:rPr>
                <w:szCs w:val="24"/>
              </w:rPr>
            </w:pPr>
            <w:r w:rsidRPr="00F228A2">
              <w:rPr>
                <w:szCs w:val="24"/>
              </w:rPr>
              <w:t xml:space="preserve">Цвет </w:t>
            </w:r>
          </w:p>
        </w:tc>
        <w:tc>
          <w:tcPr>
            <w:tcW w:w="4394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F414A1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1</w:t>
            </w:r>
            <w:r w:rsidR="005B5D9C" w:rsidRPr="00F228A2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ПТС</w:t>
            </w:r>
          </w:p>
        </w:tc>
        <w:tc>
          <w:tcPr>
            <w:tcW w:w="4394" w:type="dxa"/>
          </w:tcPr>
          <w:p w:rsidR="00F414A1" w:rsidRPr="00F228A2" w:rsidRDefault="00F414A1" w:rsidP="00E27686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F414A1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1</w:t>
            </w:r>
            <w:r w:rsidR="005B5D9C" w:rsidRPr="00F228A2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F414A1" w:rsidRPr="00F228A2" w:rsidRDefault="00F414A1" w:rsidP="00B737DD">
            <w:pPr>
              <w:pStyle w:val="4"/>
              <w:jc w:val="lef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Наименование орган</w:t>
            </w:r>
            <w:r w:rsidR="00B737DD" w:rsidRPr="00F228A2">
              <w:rPr>
                <w:sz w:val="24"/>
                <w:szCs w:val="24"/>
              </w:rPr>
              <w:t>а</w:t>
            </w:r>
            <w:r w:rsidRPr="00F228A2">
              <w:rPr>
                <w:sz w:val="24"/>
                <w:szCs w:val="24"/>
              </w:rPr>
              <w:t xml:space="preserve">, </w:t>
            </w:r>
            <w:r w:rsidR="00B737DD" w:rsidRPr="00F228A2">
              <w:rPr>
                <w:sz w:val="24"/>
                <w:szCs w:val="24"/>
              </w:rPr>
              <w:t>выдавшего</w:t>
            </w:r>
            <w:r w:rsidRPr="00F228A2">
              <w:rPr>
                <w:sz w:val="24"/>
                <w:szCs w:val="24"/>
              </w:rPr>
              <w:t xml:space="preserve"> </w:t>
            </w:r>
            <w:r w:rsidR="00B737DD" w:rsidRPr="00F228A2">
              <w:rPr>
                <w:sz w:val="24"/>
                <w:szCs w:val="24"/>
              </w:rPr>
              <w:t>ПТС, дата выдачи</w:t>
            </w:r>
          </w:p>
        </w:tc>
        <w:tc>
          <w:tcPr>
            <w:tcW w:w="4394" w:type="dxa"/>
          </w:tcPr>
          <w:p w:rsidR="00CB463D" w:rsidRPr="00F228A2" w:rsidRDefault="00CB463D" w:rsidP="0082679D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F414A1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1</w:t>
            </w:r>
            <w:r w:rsidR="005B5D9C" w:rsidRPr="00F228A2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F414A1" w:rsidRPr="00F228A2" w:rsidRDefault="00B737DD" w:rsidP="00B737DD">
            <w:pPr>
              <w:pStyle w:val="4"/>
              <w:jc w:val="lef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 xml:space="preserve">Свидетельство о регистрации ТС, </w:t>
            </w:r>
          </w:p>
        </w:tc>
        <w:tc>
          <w:tcPr>
            <w:tcW w:w="4394" w:type="dxa"/>
          </w:tcPr>
          <w:p w:rsidR="00F414A1" w:rsidRPr="00F228A2" w:rsidRDefault="00F414A1" w:rsidP="00B007EE">
            <w:pPr>
              <w:rPr>
                <w:sz w:val="24"/>
                <w:szCs w:val="24"/>
              </w:rPr>
            </w:pPr>
          </w:p>
        </w:tc>
      </w:tr>
      <w:tr w:rsidR="00E22538" w:rsidRPr="00F228A2" w:rsidTr="00483598">
        <w:tc>
          <w:tcPr>
            <w:tcW w:w="534" w:type="dxa"/>
          </w:tcPr>
          <w:p w:rsidR="00E22538" w:rsidRPr="00F228A2" w:rsidRDefault="00E22538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E22538" w:rsidRPr="00F228A2" w:rsidRDefault="00B737DD" w:rsidP="00E27686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Наименование органа, выдавшего свидетельство, дата выдачи</w:t>
            </w:r>
            <w:r w:rsidRPr="00F228A2" w:rsidDel="00B737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CB463D" w:rsidRPr="00F228A2" w:rsidRDefault="00CB463D" w:rsidP="00910BB5">
            <w:pPr>
              <w:rPr>
                <w:sz w:val="24"/>
                <w:szCs w:val="24"/>
              </w:rPr>
            </w:pPr>
          </w:p>
        </w:tc>
      </w:tr>
      <w:tr w:rsidR="00E22538" w:rsidRPr="00F228A2" w:rsidTr="00483598">
        <w:tc>
          <w:tcPr>
            <w:tcW w:w="534" w:type="dxa"/>
          </w:tcPr>
          <w:p w:rsidR="00E22538" w:rsidRPr="00F228A2" w:rsidRDefault="00E22538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  <w:lang w:val="en-US"/>
              </w:rPr>
              <w:t>1</w:t>
            </w:r>
            <w:r w:rsidRPr="00F228A2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E22538" w:rsidRPr="00F228A2" w:rsidRDefault="00E22538" w:rsidP="00E27686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Регистрационный знак</w:t>
            </w:r>
          </w:p>
        </w:tc>
        <w:tc>
          <w:tcPr>
            <w:tcW w:w="4394" w:type="dxa"/>
          </w:tcPr>
          <w:p w:rsidR="00E22538" w:rsidRPr="00F228A2" w:rsidRDefault="00E22538" w:rsidP="005A3C43">
            <w:pPr>
              <w:rPr>
                <w:sz w:val="24"/>
                <w:szCs w:val="24"/>
              </w:rPr>
            </w:pPr>
          </w:p>
        </w:tc>
      </w:tr>
    </w:tbl>
    <w:p w:rsidR="00E367AF" w:rsidRPr="00F228A2" w:rsidRDefault="00B737DD" w:rsidP="00FD3916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 xml:space="preserve">именуемое в дальнейшем </w:t>
      </w:r>
      <w:r w:rsidR="00021701" w:rsidRPr="00F228A2">
        <w:rPr>
          <w:sz w:val="24"/>
          <w:szCs w:val="24"/>
        </w:rPr>
        <w:t>автотранспортное средство</w:t>
      </w:r>
      <w:r w:rsidRPr="00F228A2">
        <w:rPr>
          <w:sz w:val="24"/>
          <w:szCs w:val="24"/>
        </w:rPr>
        <w:t xml:space="preserve">, а Покупатель обязуется принять </w:t>
      </w:r>
      <w:r w:rsidR="00021701" w:rsidRPr="00F228A2">
        <w:rPr>
          <w:sz w:val="24"/>
          <w:szCs w:val="24"/>
        </w:rPr>
        <w:t>автотранспортное средство</w:t>
      </w:r>
      <w:r w:rsidRPr="00F228A2">
        <w:rPr>
          <w:sz w:val="24"/>
          <w:szCs w:val="24"/>
        </w:rPr>
        <w:t xml:space="preserve"> и оплатить</w:t>
      </w:r>
      <w:r w:rsidR="00CB25D5" w:rsidRPr="00F228A2">
        <w:rPr>
          <w:sz w:val="24"/>
          <w:szCs w:val="24"/>
        </w:rPr>
        <w:t xml:space="preserve"> его стоимость</w:t>
      </w:r>
      <w:r w:rsidRPr="00F228A2">
        <w:rPr>
          <w:sz w:val="24"/>
          <w:szCs w:val="24"/>
        </w:rPr>
        <w:t xml:space="preserve"> в соответствии с условиями настоящего Договора</w:t>
      </w:r>
      <w:r w:rsidR="00021701" w:rsidRPr="00F228A2">
        <w:rPr>
          <w:sz w:val="24"/>
          <w:szCs w:val="24"/>
        </w:rPr>
        <w:t>.</w:t>
      </w:r>
    </w:p>
    <w:p w:rsidR="00FD3916" w:rsidRPr="00F228A2" w:rsidRDefault="00FD3916" w:rsidP="00FD3916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2.</w:t>
      </w:r>
      <w:r w:rsidR="00D0551E" w:rsidRPr="00F228A2">
        <w:rPr>
          <w:sz w:val="24"/>
          <w:szCs w:val="24"/>
        </w:rPr>
        <w:t xml:space="preserve"> </w:t>
      </w:r>
      <w:r w:rsidRPr="00F228A2">
        <w:rPr>
          <w:sz w:val="24"/>
          <w:szCs w:val="24"/>
        </w:rPr>
        <w:t>Покупатель оплачивает Продавцу стоимость автотранспортн</w:t>
      </w:r>
      <w:r w:rsidR="00CF73F8" w:rsidRPr="00F228A2">
        <w:rPr>
          <w:sz w:val="24"/>
          <w:szCs w:val="24"/>
        </w:rPr>
        <w:t>ого</w:t>
      </w:r>
      <w:r w:rsidRPr="00F228A2">
        <w:rPr>
          <w:sz w:val="24"/>
          <w:szCs w:val="24"/>
        </w:rPr>
        <w:t xml:space="preserve"> средств</w:t>
      </w:r>
      <w:r w:rsidR="00CF73F8" w:rsidRPr="00F228A2">
        <w:rPr>
          <w:sz w:val="24"/>
          <w:szCs w:val="24"/>
        </w:rPr>
        <w:t>а</w:t>
      </w:r>
      <w:r w:rsidRPr="00F228A2">
        <w:rPr>
          <w:sz w:val="24"/>
          <w:szCs w:val="24"/>
        </w:rPr>
        <w:t>,</w:t>
      </w:r>
      <w:r w:rsidR="00D0551E" w:rsidRPr="00F228A2">
        <w:rPr>
          <w:sz w:val="24"/>
          <w:szCs w:val="24"/>
        </w:rPr>
        <w:t xml:space="preserve"> </w:t>
      </w:r>
      <w:r w:rsidRPr="00F228A2">
        <w:rPr>
          <w:sz w:val="24"/>
          <w:szCs w:val="24"/>
        </w:rPr>
        <w:t>указанн</w:t>
      </w:r>
      <w:r w:rsidR="00CF73F8" w:rsidRPr="00F228A2">
        <w:rPr>
          <w:sz w:val="24"/>
          <w:szCs w:val="24"/>
        </w:rPr>
        <w:t>ого</w:t>
      </w:r>
      <w:r w:rsidRPr="00F228A2">
        <w:rPr>
          <w:sz w:val="24"/>
          <w:szCs w:val="24"/>
        </w:rPr>
        <w:t xml:space="preserve"> в п.1</w:t>
      </w:r>
      <w:r w:rsidR="00FF53C4" w:rsidRPr="00F228A2">
        <w:rPr>
          <w:sz w:val="24"/>
          <w:szCs w:val="24"/>
        </w:rPr>
        <w:t>.</w:t>
      </w:r>
      <w:r w:rsidR="002758B7" w:rsidRPr="00F228A2">
        <w:rPr>
          <w:sz w:val="24"/>
          <w:szCs w:val="24"/>
        </w:rPr>
        <w:t xml:space="preserve"> </w:t>
      </w:r>
      <w:r w:rsidRPr="00F228A2">
        <w:rPr>
          <w:sz w:val="24"/>
          <w:szCs w:val="24"/>
        </w:rPr>
        <w:t>нас</w:t>
      </w:r>
      <w:r w:rsidR="009E25D9">
        <w:rPr>
          <w:sz w:val="24"/>
          <w:szCs w:val="24"/>
        </w:rPr>
        <w:t>тоящего Договора</w:t>
      </w:r>
      <w:r w:rsidR="00FA067B" w:rsidRPr="00F228A2">
        <w:rPr>
          <w:sz w:val="24"/>
          <w:szCs w:val="24"/>
        </w:rPr>
        <w:t xml:space="preserve">:  _________(______) рублей 00 коп., в том числе НДС ________ </w:t>
      </w:r>
      <w:r w:rsidR="00793FE3" w:rsidRPr="00F228A2">
        <w:rPr>
          <w:sz w:val="24"/>
          <w:szCs w:val="24"/>
        </w:rPr>
        <w:t xml:space="preserve"> </w:t>
      </w:r>
    </w:p>
    <w:p w:rsidR="00EE56D2" w:rsidRPr="00F228A2" w:rsidRDefault="00EE56D2" w:rsidP="00EE56D2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3.</w:t>
      </w:r>
      <w:r w:rsidR="00E367AF" w:rsidRPr="00F228A2">
        <w:rPr>
          <w:sz w:val="24"/>
          <w:szCs w:val="24"/>
        </w:rPr>
        <w:tab/>
      </w:r>
      <w:r w:rsidRPr="00F228A2">
        <w:rPr>
          <w:sz w:val="24"/>
          <w:szCs w:val="24"/>
        </w:rPr>
        <w:t xml:space="preserve">Оплата </w:t>
      </w:r>
      <w:r w:rsidR="00021701" w:rsidRPr="00F228A2">
        <w:rPr>
          <w:sz w:val="24"/>
          <w:szCs w:val="24"/>
        </w:rPr>
        <w:t>автотранспортного средства</w:t>
      </w:r>
      <w:r w:rsidRPr="00F228A2">
        <w:rPr>
          <w:sz w:val="24"/>
          <w:szCs w:val="24"/>
        </w:rPr>
        <w:t xml:space="preserve"> осуществляется Покупателем на расчетный счет Продавца в течение </w:t>
      </w:r>
      <w:r w:rsidR="0020559A" w:rsidRPr="00F228A2">
        <w:rPr>
          <w:sz w:val="24"/>
          <w:szCs w:val="24"/>
        </w:rPr>
        <w:t>5</w:t>
      </w:r>
      <w:r w:rsidRPr="00F228A2">
        <w:rPr>
          <w:sz w:val="24"/>
          <w:szCs w:val="24"/>
        </w:rPr>
        <w:t xml:space="preserve"> (</w:t>
      </w:r>
      <w:r w:rsidR="0020559A" w:rsidRPr="00F228A2">
        <w:rPr>
          <w:sz w:val="24"/>
          <w:szCs w:val="24"/>
        </w:rPr>
        <w:t>п</w:t>
      </w:r>
      <w:r w:rsidRPr="00F228A2">
        <w:rPr>
          <w:sz w:val="24"/>
          <w:szCs w:val="24"/>
        </w:rPr>
        <w:t>яти) банковских дней после подписания настоящего договора, на условиях 100% предоплаты.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4.</w:t>
      </w:r>
      <w:r w:rsidR="00D0551E" w:rsidRPr="00F228A2">
        <w:rPr>
          <w:sz w:val="24"/>
          <w:szCs w:val="24"/>
        </w:rPr>
        <w:t xml:space="preserve"> </w:t>
      </w:r>
      <w:r w:rsidRPr="00F228A2">
        <w:rPr>
          <w:sz w:val="24"/>
          <w:szCs w:val="24"/>
        </w:rPr>
        <w:t xml:space="preserve">Автотранспортное средство, являющееся предметом настоящего договора, подлежит передаче Покупателю в течение 5-ти календарных дней с момента оплаты Покупателем стоимости указанной в п. 2 настоящего договора. Передача автотранспортного средства осуществляется по акту приема-передачи автотранспортного средства, подписанного уполномоченными представителями сторон. Передача автотранспортного средства производится Продавцом по адресу: </w:t>
      </w:r>
      <w:r w:rsidR="004A3707">
        <w:rPr>
          <w:sz w:val="24"/>
          <w:szCs w:val="24"/>
        </w:rPr>
        <w:t>ЯНАО, Пуровский р-он, Береговой газовый промысел.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5.</w:t>
      </w:r>
      <w:r w:rsidRPr="00F228A2">
        <w:rPr>
          <w:sz w:val="24"/>
          <w:szCs w:val="24"/>
        </w:rPr>
        <w:tab/>
        <w:t>Автотранспортное средство, отчуждаемое по настоящему договору, принадлежит Продавцу на праве собственности, никому не продано, не заложено, в споре и под арестом не состоит, свободно от прав и претензий третьих лиц.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6. В связи с тем, что Покупателю передается автотранспортное средство ранее бывшее в эксплуатации и на момент подписания договора Покупателем и Продавцом были оговорены все недостатки Транспортного средства, Покупатель отказывается от своего права требования, установленного статьями 475 и 503 ГК РФ.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7.</w:t>
      </w:r>
      <w:r w:rsidRPr="00F228A2">
        <w:rPr>
          <w:sz w:val="24"/>
          <w:szCs w:val="24"/>
        </w:rPr>
        <w:tab/>
        <w:t>После подписания акта приема-передачи автотранспортного средства Покупатель не предъявляет Продавцу какие-либо претензии по техническому состоянию и комплектации автотранспортного средства. Ответственность за его сохранность, действия третьих лиц и риск случайной гибели возлагается на Покупателя, после подписания Акта приема-передачи автотранспортного средства.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lastRenderedPageBreak/>
        <w:t>8.</w:t>
      </w:r>
      <w:r w:rsidRPr="00F228A2">
        <w:rPr>
          <w:sz w:val="24"/>
          <w:szCs w:val="24"/>
        </w:rPr>
        <w:tab/>
        <w:t>Покупатель обязан в течение 5 (пяти) дней с момента подписания акта приема-передачи автотранспортного средства оформить документы на автотранспортное средства в соответствии с действующим законодательством РФ.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9.</w:t>
      </w:r>
      <w:r w:rsidRPr="00F228A2">
        <w:rPr>
          <w:sz w:val="24"/>
          <w:szCs w:val="24"/>
        </w:rPr>
        <w:tab/>
        <w:t>В случае несвоевременного исполнения обязательств по настоящему договору, Сторона, чье право нарушено, вправе предъявить виновной Стороне штрафную пеню в размере 0,1 (ноль целых одна десятая) процента от стоимости автотранспортного средства за каждый день просрочки исполнения обязательства.</w:t>
      </w:r>
    </w:p>
    <w:p w:rsidR="00CB25D5" w:rsidRPr="00F228A2" w:rsidRDefault="00CB25D5" w:rsidP="00AD76C2">
      <w:pPr>
        <w:ind w:firstLine="720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Сторона, допустившая нарушение обязательств по настоящему Договору, обязана произвести уплату неустойки в течение 20 (двадцати) календарных дней с момента получения письменного требования (претензии)</w:t>
      </w:r>
      <w:r w:rsidR="005F7CF1" w:rsidRPr="00F228A2">
        <w:rPr>
          <w:sz w:val="24"/>
          <w:szCs w:val="24"/>
        </w:rPr>
        <w:t xml:space="preserve"> другой Стороны.</w:t>
      </w:r>
      <w:r w:rsidRPr="00F228A2">
        <w:rPr>
          <w:sz w:val="24"/>
          <w:szCs w:val="24"/>
        </w:rPr>
        <w:t xml:space="preserve"> Уплата неустойки не освобождает Стороны от исполнения своих обязательств по настоящему Договору.</w:t>
      </w:r>
    </w:p>
    <w:p w:rsidR="009B5968" w:rsidRPr="00F228A2" w:rsidRDefault="009B5968" w:rsidP="009B5968">
      <w:pPr>
        <w:ind w:firstLine="720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10.</w:t>
      </w:r>
      <w:r w:rsidRPr="00F228A2">
        <w:rPr>
          <w:sz w:val="24"/>
          <w:szCs w:val="24"/>
        </w:rPr>
        <w:tab/>
        <w:t>Если Покупатель в нарушение настоящего договора отказывается оплатить и принять автотранспортное средство, Продавец вправе по своему выбору потребовать оплаты за автотранспортное средство, либо отказаться от исполнения настоящего договора.</w:t>
      </w:r>
    </w:p>
    <w:p w:rsidR="009B5968" w:rsidRPr="00F228A2" w:rsidRDefault="009B5968" w:rsidP="009B5968">
      <w:pPr>
        <w:pStyle w:val="a7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11.</w:t>
      </w:r>
      <w:r w:rsidRPr="00F228A2">
        <w:rPr>
          <w:sz w:val="24"/>
          <w:szCs w:val="24"/>
        </w:rPr>
        <w:tab/>
        <w:t>Взаимоотношения сторон, не урегулированные настоящим Договором, регламентируются действующим законодательством РФ.</w:t>
      </w:r>
    </w:p>
    <w:p w:rsidR="009B5968" w:rsidRPr="00F228A2" w:rsidRDefault="009B5968" w:rsidP="009B5968">
      <w:pPr>
        <w:pStyle w:val="a7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12.</w:t>
      </w:r>
      <w:r w:rsidRPr="00F228A2">
        <w:rPr>
          <w:sz w:val="24"/>
          <w:szCs w:val="24"/>
        </w:rPr>
        <w:tab/>
        <w:t>Настоящий Договор действует с момента подписания его ст</w:t>
      </w:r>
      <w:r w:rsidR="000F413D">
        <w:rPr>
          <w:sz w:val="24"/>
          <w:szCs w:val="24"/>
        </w:rPr>
        <w:t>оронами и действует до __.__.20__</w:t>
      </w:r>
      <w:r w:rsidRPr="00F228A2">
        <w:rPr>
          <w:sz w:val="24"/>
          <w:szCs w:val="24"/>
        </w:rPr>
        <w:t xml:space="preserve"> г.</w:t>
      </w:r>
    </w:p>
    <w:p w:rsidR="009B5968" w:rsidRPr="00F228A2" w:rsidRDefault="009B5968" w:rsidP="009B5968">
      <w:pPr>
        <w:pStyle w:val="a7"/>
        <w:jc w:val="both"/>
        <w:rPr>
          <w:sz w:val="24"/>
          <w:szCs w:val="24"/>
        </w:rPr>
      </w:pPr>
      <w:r w:rsidRPr="00F228A2">
        <w:rPr>
          <w:sz w:val="24"/>
          <w:szCs w:val="24"/>
        </w:rPr>
        <w:t xml:space="preserve">13. </w:t>
      </w:r>
      <w:r w:rsidRPr="00F228A2">
        <w:rPr>
          <w:sz w:val="24"/>
          <w:szCs w:val="24"/>
        </w:rPr>
        <w:tab/>
        <w:t xml:space="preserve">Все споры по настоящему договору решаются путем переговоров между сторонами. В случае если они не достигнут соглашения, стороны вправе обратиться в </w:t>
      </w:r>
      <w:r w:rsidR="0019541F">
        <w:rPr>
          <w:sz w:val="24"/>
          <w:szCs w:val="24"/>
        </w:rPr>
        <w:t xml:space="preserve">Арбитражный суд Тюменской области. </w:t>
      </w:r>
    </w:p>
    <w:p w:rsidR="00E367AF" w:rsidRPr="00F228A2" w:rsidRDefault="009B5968" w:rsidP="00AD76C2">
      <w:pPr>
        <w:pStyle w:val="a7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14.</w:t>
      </w:r>
      <w:r w:rsidR="00D0551E" w:rsidRPr="00F228A2">
        <w:rPr>
          <w:sz w:val="24"/>
          <w:szCs w:val="24"/>
        </w:rPr>
        <w:t xml:space="preserve"> </w:t>
      </w:r>
      <w:r w:rsidRPr="00F228A2">
        <w:rPr>
          <w:sz w:val="24"/>
          <w:szCs w:val="24"/>
        </w:rPr>
        <w:t>Настоящий договор составлен в трех экземплярах, имеющих одинаковую юридическую силу, по одному для каждой из сторон и один для органов регистрации.</w:t>
      </w:r>
    </w:p>
    <w:tbl>
      <w:tblPr>
        <w:tblW w:w="10501" w:type="dxa"/>
        <w:tblLayout w:type="fixed"/>
        <w:tblLook w:val="0000" w:firstRow="0" w:lastRow="0" w:firstColumn="0" w:lastColumn="0" w:noHBand="0" w:noVBand="0"/>
      </w:tblPr>
      <w:tblGrid>
        <w:gridCol w:w="5353"/>
        <w:gridCol w:w="5148"/>
      </w:tblGrid>
      <w:tr w:rsidR="00EE56D2" w:rsidRPr="00E367AF" w:rsidTr="00805D69">
        <w:tc>
          <w:tcPr>
            <w:tcW w:w="5353" w:type="dxa"/>
          </w:tcPr>
          <w:p w:rsidR="00E367AF" w:rsidRDefault="00E367AF" w:rsidP="00E27686">
            <w:pPr>
              <w:rPr>
                <w:b/>
                <w:sz w:val="26"/>
                <w:szCs w:val="26"/>
              </w:rPr>
            </w:pPr>
          </w:p>
          <w:p w:rsidR="00EE56D2" w:rsidRPr="00E367AF" w:rsidRDefault="00EE56D2" w:rsidP="00E27686">
            <w:pPr>
              <w:rPr>
                <w:b/>
                <w:sz w:val="26"/>
                <w:szCs w:val="26"/>
              </w:rPr>
            </w:pPr>
            <w:r w:rsidRPr="00E367AF">
              <w:rPr>
                <w:b/>
                <w:sz w:val="26"/>
                <w:szCs w:val="26"/>
              </w:rPr>
              <w:t>ПОКУПАТЕЛЬ</w:t>
            </w:r>
          </w:p>
        </w:tc>
        <w:tc>
          <w:tcPr>
            <w:tcW w:w="5148" w:type="dxa"/>
          </w:tcPr>
          <w:p w:rsidR="00EE56D2" w:rsidRDefault="00EE56D2" w:rsidP="00E27686">
            <w:pPr>
              <w:rPr>
                <w:b/>
                <w:sz w:val="26"/>
                <w:szCs w:val="26"/>
              </w:rPr>
            </w:pPr>
          </w:p>
          <w:p w:rsidR="00EE56D2" w:rsidRPr="00E367AF" w:rsidRDefault="00EE56D2" w:rsidP="00E27686">
            <w:pPr>
              <w:rPr>
                <w:b/>
                <w:sz w:val="26"/>
                <w:szCs w:val="26"/>
              </w:rPr>
            </w:pPr>
            <w:r w:rsidRPr="00E367AF">
              <w:rPr>
                <w:b/>
                <w:sz w:val="26"/>
                <w:szCs w:val="26"/>
              </w:rPr>
              <w:t>ПРОДАВЕЦ</w:t>
            </w:r>
          </w:p>
        </w:tc>
      </w:tr>
      <w:tr w:rsidR="00EE56D2" w:rsidRPr="00E367AF" w:rsidTr="00805D69">
        <w:trPr>
          <w:trHeight w:val="1928"/>
        </w:trPr>
        <w:tc>
          <w:tcPr>
            <w:tcW w:w="5353" w:type="dxa"/>
          </w:tcPr>
          <w:p w:rsidR="003F2790" w:rsidRDefault="00FA067B" w:rsidP="00374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3F2790" w:rsidRDefault="003F2790" w:rsidP="003747F7">
            <w:pPr>
              <w:rPr>
                <w:sz w:val="24"/>
                <w:szCs w:val="24"/>
              </w:rPr>
            </w:pPr>
          </w:p>
          <w:p w:rsidR="003F2790" w:rsidRDefault="003F2790" w:rsidP="003747F7">
            <w:pPr>
              <w:rPr>
                <w:sz w:val="24"/>
                <w:szCs w:val="24"/>
              </w:rPr>
            </w:pPr>
          </w:p>
          <w:p w:rsidR="003F2790" w:rsidRDefault="003F2790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3F2790" w:rsidRPr="009B5968" w:rsidRDefault="003F2790" w:rsidP="00FA06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____________________/</w:t>
            </w:r>
            <w:r w:rsidR="00FA067B">
              <w:rPr>
                <w:sz w:val="24"/>
                <w:szCs w:val="24"/>
              </w:rPr>
              <w:t xml:space="preserve">                                  /</w:t>
            </w:r>
          </w:p>
        </w:tc>
        <w:tc>
          <w:tcPr>
            <w:tcW w:w="5148" w:type="dxa"/>
          </w:tcPr>
          <w:p w:rsidR="00F228A2" w:rsidRDefault="00F228A2" w:rsidP="00F228A2">
            <w:r>
              <w:t>Акционерное общество</w:t>
            </w:r>
          </w:p>
          <w:p w:rsidR="00F228A2" w:rsidRDefault="00F228A2" w:rsidP="00F228A2">
            <w:r>
              <w:t>«Сибирская нефтегазовая компания»</w:t>
            </w:r>
          </w:p>
          <w:p w:rsidR="00F228A2" w:rsidRDefault="00F228A2" w:rsidP="00F228A2">
            <w:r>
              <w:t xml:space="preserve">(АО «Сибнефтегаз»)  </w:t>
            </w:r>
          </w:p>
          <w:p w:rsidR="00F228A2" w:rsidRDefault="00F228A2" w:rsidP="00F228A2">
            <w:r>
              <w:t>Адрес местонахождения:</w:t>
            </w:r>
          </w:p>
          <w:p w:rsidR="00F228A2" w:rsidRDefault="00F228A2" w:rsidP="00F228A2">
            <w:r>
              <w:t>629300, Ямало-Ненецкий автономный округ,</w:t>
            </w:r>
          </w:p>
          <w:p w:rsidR="00F228A2" w:rsidRDefault="00F228A2" w:rsidP="00F228A2">
            <w:r>
              <w:t>г. Новый Уренгой, ул. Таежная, д.78А Почтовый адрес:</w:t>
            </w:r>
          </w:p>
          <w:p w:rsidR="00F228A2" w:rsidRDefault="00F228A2" w:rsidP="00F228A2">
            <w:r>
              <w:t>629300, Ямало-Ненецкий автономный округ,</w:t>
            </w:r>
          </w:p>
          <w:p w:rsidR="00F228A2" w:rsidRDefault="00F228A2" w:rsidP="00F228A2">
            <w:r>
              <w:t>г. Новый Уренгой, ул. Таежная, д.78А</w:t>
            </w:r>
          </w:p>
          <w:p w:rsidR="00F228A2" w:rsidRDefault="00F228A2" w:rsidP="00F228A2">
            <w:r>
              <w:t>Факс: 8 (3494) 22-21-22</w:t>
            </w:r>
          </w:p>
          <w:p w:rsidR="00F228A2" w:rsidRDefault="00F228A2" w:rsidP="00F228A2">
            <w:r>
              <w:t>Телефон: 8 (3494) 22-21-22</w:t>
            </w:r>
          </w:p>
          <w:p w:rsidR="00F228A2" w:rsidRDefault="00F228A2" w:rsidP="00F228A2">
            <w:r>
              <w:t>Электронный адрес: inbox@sibneftegaz.ru</w:t>
            </w:r>
          </w:p>
          <w:p w:rsidR="00F228A2" w:rsidRDefault="00F228A2" w:rsidP="00F228A2">
            <w:r>
              <w:t>ИНН 8904005920</w:t>
            </w:r>
          </w:p>
          <w:p w:rsidR="00F228A2" w:rsidRDefault="00F228A2" w:rsidP="00F228A2">
            <w:r>
              <w:t>КПП 891450001</w:t>
            </w:r>
          </w:p>
          <w:p w:rsidR="00F228A2" w:rsidRDefault="00F228A2" w:rsidP="00F228A2">
            <w:r>
              <w:t>ОГРН 1028900619835</w:t>
            </w:r>
          </w:p>
          <w:p w:rsidR="00F228A2" w:rsidRDefault="00F228A2" w:rsidP="00F228A2">
            <w:r>
              <w:t>Банковские реквизиты:</w:t>
            </w:r>
          </w:p>
          <w:p w:rsidR="00F228A2" w:rsidRDefault="00F228A2" w:rsidP="00F228A2">
            <w:r>
              <w:t>р/с 40702810900000005552</w:t>
            </w:r>
          </w:p>
          <w:p w:rsidR="00F228A2" w:rsidRDefault="00F228A2" w:rsidP="00F228A2">
            <w:r>
              <w:t>в    Банк «ВБРР» АО</w:t>
            </w:r>
          </w:p>
          <w:p w:rsidR="00F228A2" w:rsidRDefault="00F228A2" w:rsidP="00F228A2">
            <w:r>
              <w:t>к/с 30101810900000000880</w:t>
            </w:r>
          </w:p>
          <w:p w:rsidR="00F228A2" w:rsidRDefault="00F228A2" w:rsidP="00F228A2">
            <w:r>
              <w:t>БИК  044525880</w:t>
            </w:r>
          </w:p>
          <w:p w:rsidR="00F228A2" w:rsidRDefault="00F228A2" w:rsidP="00F228A2">
            <w:r>
              <w:t>ОКВЭД 11.10.2, 11.20.2, 11.10.11, 23.20, 31.20.9,</w:t>
            </w:r>
          </w:p>
          <w:p w:rsidR="00F228A2" w:rsidRDefault="00F228A2" w:rsidP="00F228A2">
            <w:r>
              <w:t>31.10.9, 45.21.3, 45.21.4, 65.23, 74.20.2</w:t>
            </w:r>
          </w:p>
          <w:p w:rsidR="00464375" w:rsidRDefault="00F228A2" w:rsidP="00F228A2">
            <w:r>
              <w:t>ОКПО   35343819</w:t>
            </w:r>
          </w:p>
          <w:p w:rsidR="00F228A2" w:rsidRDefault="00F228A2" w:rsidP="00464375">
            <w:pPr>
              <w:rPr>
                <w:sz w:val="24"/>
                <w:szCs w:val="24"/>
              </w:rPr>
            </w:pPr>
          </w:p>
          <w:p w:rsidR="00F228A2" w:rsidRDefault="00F228A2" w:rsidP="00464375">
            <w:pPr>
              <w:rPr>
                <w:sz w:val="24"/>
                <w:szCs w:val="24"/>
              </w:rPr>
            </w:pPr>
          </w:p>
          <w:p w:rsidR="00464375" w:rsidRPr="009B5968" w:rsidRDefault="00464375" w:rsidP="00464375">
            <w:pPr>
              <w:rPr>
                <w:sz w:val="24"/>
                <w:szCs w:val="24"/>
              </w:rPr>
            </w:pPr>
            <w:r w:rsidRPr="009B5968">
              <w:rPr>
                <w:sz w:val="24"/>
                <w:szCs w:val="24"/>
              </w:rPr>
              <w:t>Генеральный директор</w:t>
            </w:r>
          </w:p>
          <w:p w:rsidR="00464375" w:rsidRPr="009B5968" w:rsidRDefault="00F228A2" w:rsidP="00464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</w:t>
            </w:r>
            <w:r w:rsidR="00464375" w:rsidRPr="009B5968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Сибнефтегаз</w:t>
            </w:r>
            <w:r w:rsidR="00464375" w:rsidRPr="009B5968">
              <w:rPr>
                <w:sz w:val="24"/>
                <w:szCs w:val="24"/>
              </w:rPr>
              <w:t>»</w:t>
            </w:r>
          </w:p>
          <w:p w:rsidR="00464375" w:rsidRPr="009B5968" w:rsidRDefault="00464375" w:rsidP="00464375">
            <w:pPr>
              <w:rPr>
                <w:sz w:val="24"/>
                <w:szCs w:val="24"/>
              </w:rPr>
            </w:pPr>
          </w:p>
          <w:p w:rsidR="00EE56D2" w:rsidRPr="00E367AF" w:rsidRDefault="00464375" w:rsidP="00F228A2">
            <w:pPr>
              <w:rPr>
                <w:sz w:val="26"/>
                <w:szCs w:val="26"/>
              </w:rPr>
            </w:pPr>
            <w:r w:rsidRPr="009B5968">
              <w:rPr>
                <w:sz w:val="24"/>
                <w:szCs w:val="24"/>
              </w:rPr>
              <w:t>__________________________/</w:t>
            </w:r>
            <w:r w:rsidR="00C65DF2">
              <w:rPr>
                <w:sz w:val="24"/>
                <w:szCs w:val="24"/>
              </w:rPr>
              <w:t>М.Г. Дик</w:t>
            </w:r>
          </w:p>
        </w:tc>
      </w:tr>
    </w:tbl>
    <w:p w:rsidR="003A19FE" w:rsidRPr="00805D69" w:rsidRDefault="003A19FE" w:rsidP="003A19FE">
      <w:pPr>
        <w:ind w:left="-567" w:right="-1050"/>
        <w:jc w:val="both"/>
        <w:rPr>
          <w:b/>
          <w:sz w:val="26"/>
          <w:szCs w:val="26"/>
        </w:rPr>
      </w:pPr>
    </w:p>
    <w:p w:rsidR="00D0551E" w:rsidRDefault="00D0551E" w:rsidP="003A19FE">
      <w:pPr>
        <w:ind w:left="-567" w:right="-1050"/>
        <w:jc w:val="center"/>
        <w:rPr>
          <w:b/>
          <w:sz w:val="26"/>
          <w:szCs w:val="26"/>
        </w:rPr>
      </w:pPr>
    </w:p>
    <w:p w:rsidR="00D0551E" w:rsidRDefault="00D0551E" w:rsidP="003A19FE">
      <w:pPr>
        <w:ind w:left="-567" w:right="-1050"/>
        <w:jc w:val="center"/>
        <w:rPr>
          <w:b/>
          <w:sz w:val="26"/>
          <w:szCs w:val="26"/>
        </w:rPr>
      </w:pPr>
    </w:p>
    <w:p w:rsidR="003A19FE" w:rsidRPr="00805D69" w:rsidRDefault="009A11CC" w:rsidP="003A19FE">
      <w:pPr>
        <w:ind w:left="-567" w:right="-105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</w:t>
      </w:r>
      <w:r w:rsidR="003A19FE" w:rsidRPr="00805D69">
        <w:rPr>
          <w:b/>
          <w:sz w:val="26"/>
          <w:szCs w:val="26"/>
        </w:rPr>
        <w:t>АКТ</w:t>
      </w:r>
    </w:p>
    <w:p w:rsidR="003A19FE" w:rsidRPr="00805D69" w:rsidRDefault="003A19FE" w:rsidP="003A19FE">
      <w:pPr>
        <w:ind w:left="-567" w:right="-1050"/>
        <w:jc w:val="center"/>
        <w:rPr>
          <w:b/>
          <w:sz w:val="26"/>
          <w:szCs w:val="26"/>
        </w:rPr>
      </w:pPr>
      <w:r w:rsidRPr="00805D69">
        <w:rPr>
          <w:b/>
          <w:sz w:val="26"/>
          <w:szCs w:val="26"/>
        </w:rPr>
        <w:t>приема-передачи транспортного средства</w:t>
      </w:r>
    </w:p>
    <w:p w:rsidR="003A19FE" w:rsidRPr="00805D69" w:rsidRDefault="003A19FE" w:rsidP="003A19FE">
      <w:pPr>
        <w:ind w:left="-567" w:right="-1050"/>
        <w:jc w:val="center"/>
        <w:rPr>
          <w:b/>
          <w:sz w:val="26"/>
          <w:szCs w:val="26"/>
        </w:rPr>
      </w:pPr>
    </w:p>
    <w:p w:rsidR="003A19FE" w:rsidRPr="00805D69" w:rsidRDefault="003A19FE" w:rsidP="00805D69">
      <w:pPr>
        <w:ind w:right="-1"/>
        <w:jc w:val="both"/>
        <w:rPr>
          <w:sz w:val="26"/>
          <w:szCs w:val="26"/>
        </w:rPr>
      </w:pPr>
      <w:r w:rsidRPr="00805D69">
        <w:rPr>
          <w:sz w:val="26"/>
          <w:szCs w:val="26"/>
        </w:rPr>
        <w:t>г</w:t>
      </w:r>
      <w:r w:rsidR="00AB5B30">
        <w:rPr>
          <w:sz w:val="26"/>
          <w:szCs w:val="26"/>
        </w:rPr>
        <w:t xml:space="preserve">. </w:t>
      </w:r>
      <w:r w:rsidR="00AC4CE9">
        <w:rPr>
          <w:sz w:val="26"/>
          <w:szCs w:val="26"/>
        </w:rPr>
        <w:t>Иркутск</w:t>
      </w:r>
      <w:r w:rsidRPr="00805D69">
        <w:rPr>
          <w:sz w:val="26"/>
          <w:szCs w:val="26"/>
        </w:rPr>
        <w:t xml:space="preserve">                                                                           </w:t>
      </w:r>
      <w:r w:rsidR="00805D69">
        <w:rPr>
          <w:sz w:val="26"/>
          <w:szCs w:val="26"/>
        </w:rPr>
        <w:t xml:space="preserve">                         </w:t>
      </w:r>
      <w:r w:rsidR="008A0082">
        <w:rPr>
          <w:sz w:val="26"/>
          <w:szCs w:val="26"/>
        </w:rPr>
        <w:t>«__»</w:t>
      </w:r>
      <w:r w:rsidRPr="00805D69">
        <w:rPr>
          <w:sz w:val="26"/>
          <w:szCs w:val="26"/>
        </w:rPr>
        <w:t xml:space="preserve"> </w:t>
      </w:r>
      <w:r w:rsidR="008A0082">
        <w:rPr>
          <w:sz w:val="26"/>
          <w:szCs w:val="26"/>
        </w:rPr>
        <w:t>______</w:t>
      </w:r>
      <w:r w:rsidRPr="00805D69">
        <w:rPr>
          <w:sz w:val="26"/>
          <w:szCs w:val="26"/>
        </w:rPr>
        <w:t xml:space="preserve"> 201</w:t>
      </w:r>
      <w:r w:rsidR="00C65DF2">
        <w:rPr>
          <w:sz w:val="26"/>
          <w:szCs w:val="26"/>
        </w:rPr>
        <w:t>9</w:t>
      </w:r>
      <w:r w:rsidRPr="00805D69">
        <w:rPr>
          <w:sz w:val="26"/>
          <w:szCs w:val="26"/>
        </w:rPr>
        <w:t xml:space="preserve"> г. </w:t>
      </w:r>
    </w:p>
    <w:p w:rsidR="003A19FE" w:rsidRPr="00805D69" w:rsidRDefault="003A19FE" w:rsidP="003A19FE">
      <w:pPr>
        <w:keepNext/>
        <w:ind w:left="-851" w:right="-766"/>
        <w:jc w:val="both"/>
        <w:outlineLvl w:val="0"/>
        <w:rPr>
          <w:b/>
          <w:bCs/>
          <w:iCs/>
          <w:sz w:val="26"/>
          <w:szCs w:val="26"/>
        </w:rPr>
      </w:pPr>
    </w:p>
    <w:p w:rsidR="003A19FE" w:rsidRPr="00805D69" w:rsidRDefault="003A19FE" w:rsidP="003A19FE">
      <w:pPr>
        <w:keepNext/>
        <w:ind w:left="-851" w:right="-766"/>
        <w:jc w:val="both"/>
        <w:outlineLvl w:val="0"/>
        <w:rPr>
          <w:b/>
          <w:bCs/>
          <w:iCs/>
          <w:sz w:val="26"/>
          <w:szCs w:val="26"/>
        </w:rPr>
      </w:pPr>
    </w:p>
    <w:p w:rsidR="003A19FE" w:rsidRPr="00805D69" w:rsidRDefault="003A19FE" w:rsidP="003A19FE">
      <w:pPr>
        <w:keepNext/>
        <w:ind w:left="-851" w:right="-766"/>
        <w:jc w:val="both"/>
        <w:outlineLvl w:val="0"/>
        <w:rPr>
          <w:b/>
          <w:bCs/>
          <w:iCs/>
          <w:sz w:val="26"/>
          <w:szCs w:val="26"/>
        </w:rPr>
      </w:pPr>
    </w:p>
    <w:p w:rsidR="003A19FE" w:rsidRPr="00805D69" w:rsidRDefault="00F228A2" w:rsidP="00805D69">
      <w:pPr>
        <w:keepNext/>
        <w:ind w:right="-1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АО</w:t>
      </w:r>
      <w:r w:rsidR="00984914" w:rsidRPr="00E367AF">
        <w:rPr>
          <w:sz w:val="26"/>
          <w:szCs w:val="26"/>
        </w:rPr>
        <w:t xml:space="preserve"> «</w:t>
      </w:r>
      <w:r>
        <w:rPr>
          <w:sz w:val="26"/>
          <w:szCs w:val="26"/>
        </w:rPr>
        <w:t>Сибнефтегаз</w:t>
      </w:r>
      <w:r w:rsidR="00984914" w:rsidRPr="00E367AF">
        <w:rPr>
          <w:sz w:val="26"/>
          <w:szCs w:val="26"/>
        </w:rPr>
        <w:t>», именуемое</w:t>
      </w:r>
      <w:r w:rsidR="0019541F">
        <w:rPr>
          <w:sz w:val="26"/>
          <w:szCs w:val="26"/>
        </w:rPr>
        <w:t xml:space="preserve"> в дальнейшем Продавец, в лице г</w:t>
      </w:r>
      <w:r w:rsidR="00984914" w:rsidRPr="00E367AF">
        <w:rPr>
          <w:sz w:val="26"/>
          <w:szCs w:val="26"/>
        </w:rPr>
        <w:t xml:space="preserve">енерального директора </w:t>
      </w:r>
      <w:r w:rsidR="00C65DF2">
        <w:rPr>
          <w:sz w:val="26"/>
          <w:szCs w:val="26"/>
        </w:rPr>
        <w:t>Дика Михаила Геннадьевича</w:t>
      </w:r>
      <w:r w:rsidR="00984914" w:rsidRPr="00E367AF">
        <w:rPr>
          <w:sz w:val="26"/>
          <w:szCs w:val="26"/>
        </w:rPr>
        <w:t>, действующего на основании Устава, с одной стороны, и</w:t>
      </w:r>
      <w:r w:rsidR="00B379F9">
        <w:rPr>
          <w:sz w:val="26"/>
          <w:szCs w:val="26"/>
        </w:rPr>
        <w:t xml:space="preserve"> </w:t>
      </w:r>
      <w:r w:rsidR="00FA067B" w:rsidRPr="00713107">
        <w:rPr>
          <w:sz w:val="28"/>
        </w:rPr>
        <w:t>___________</w:t>
      </w:r>
      <w:r w:rsidR="00FA067B" w:rsidRPr="0028680C">
        <w:rPr>
          <w:sz w:val="28"/>
        </w:rPr>
        <w:t xml:space="preserve"> </w:t>
      </w:r>
      <w:r w:rsidR="00FA067B">
        <w:rPr>
          <w:sz w:val="28"/>
        </w:rPr>
        <w:t xml:space="preserve"> </w:t>
      </w:r>
      <w:r w:rsidR="00B007EE">
        <w:rPr>
          <w:sz w:val="26"/>
          <w:szCs w:val="26"/>
        </w:rPr>
        <w:t>,</w:t>
      </w:r>
      <w:r w:rsidR="00984914" w:rsidRPr="00E367AF">
        <w:rPr>
          <w:sz w:val="26"/>
          <w:szCs w:val="26"/>
        </w:rPr>
        <w:t xml:space="preserve">  именуемый в дальнейшем Покупатель, с другой стороны,</w:t>
      </w:r>
      <w:r w:rsidR="00984914">
        <w:rPr>
          <w:sz w:val="26"/>
          <w:szCs w:val="26"/>
        </w:rPr>
        <w:t xml:space="preserve"> </w:t>
      </w:r>
      <w:r w:rsidR="003A19FE" w:rsidRPr="00805D69">
        <w:rPr>
          <w:sz w:val="26"/>
          <w:szCs w:val="26"/>
        </w:rPr>
        <w:t xml:space="preserve">составили настоящий акт приема-передачи </w:t>
      </w:r>
      <w:r w:rsidR="00984914">
        <w:rPr>
          <w:sz w:val="26"/>
          <w:szCs w:val="26"/>
        </w:rPr>
        <w:t>авто</w:t>
      </w:r>
      <w:r w:rsidR="003A19FE" w:rsidRPr="00805D69">
        <w:rPr>
          <w:sz w:val="26"/>
          <w:szCs w:val="26"/>
        </w:rPr>
        <w:t xml:space="preserve">транспортного средства (далее – Акт)  на основании договора купли-продажи </w:t>
      </w:r>
      <w:r w:rsidR="00984914">
        <w:rPr>
          <w:sz w:val="26"/>
          <w:szCs w:val="26"/>
        </w:rPr>
        <w:t>авто</w:t>
      </w:r>
      <w:r w:rsidR="003A19FE" w:rsidRPr="00805D69">
        <w:rPr>
          <w:sz w:val="26"/>
          <w:szCs w:val="26"/>
        </w:rPr>
        <w:t xml:space="preserve">транспортного средства № </w:t>
      </w:r>
      <w:r w:rsidR="00984914">
        <w:rPr>
          <w:sz w:val="26"/>
          <w:szCs w:val="26"/>
        </w:rPr>
        <w:t>___</w:t>
      </w:r>
      <w:r w:rsidR="003A19FE" w:rsidRPr="00805D69">
        <w:rPr>
          <w:sz w:val="26"/>
          <w:szCs w:val="26"/>
        </w:rPr>
        <w:t xml:space="preserve"> от </w:t>
      </w:r>
      <w:r w:rsidR="00984914">
        <w:rPr>
          <w:sz w:val="26"/>
          <w:szCs w:val="26"/>
        </w:rPr>
        <w:t>_________</w:t>
      </w:r>
      <w:r w:rsidR="003A19FE" w:rsidRPr="00805D69">
        <w:rPr>
          <w:sz w:val="26"/>
          <w:szCs w:val="26"/>
        </w:rPr>
        <w:t>г. (далее – Договор) о нижеследующем:</w:t>
      </w:r>
    </w:p>
    <w:p w:rsidR="003A19FE" w:rsidRPr="00805D69" w:rsidRDefault="003A19FE" w:rsidP="00805D69">
      <w:pPr>
        <w:numPr>
          <w:ilvl w:val="0"/>
          <w:numId w:val="16"/>
        </w:numPr>
        <w:ind w:left="0" w:right="-1" w:firstLine="0"/>
        <w:jc w:val="both"/>
        <w:rPr>
          <w:sz w:val="26"/>
          <w:szCs w:val="26"/>
        </w:rPr>
      </w:pPr>
      <w:r w:rsidRPr="00805D69">
        <w:rPr>
          <w:sz w:val="26"/>
          <w:szCs w:val="26"/>
        </w:rPr>
        <w:t>Продавец передал, а Покупатель принял транспортное средство</w:t>
      </w:r>
      <w:r w:rsidR="00984914">
        <w:rPr>
          <w:sz w:val="26"/>
          <w:szCs w:val="26"/>
        </w:rPr>
        <w:t xml:space="preserve"> указанное п. 1 Договора</w:t>
      </w:r>
      <w:r w:rsidRPr="00805D69">
        <w:rPr>
          <w:sz w:val="26"/>
          <w:szCs w:val="26"/>
        </w:rPr>
        <w:t xml:space="preserve"> в соответствии с условиями Договора.</w:t>
      </w:r>
    </w:p>
    <w:p w:rsidR="003A19FE" w:rsidRPr="00805D69" w:rsidRDefault="008A0082" w:rsidP="00805D69">
      <w:pPr>
        <w:numPr>
          <w:ilvl w:val="0"/>
          <w:numId w:val="16"/>
        </w:numPr>
        <w:ind w:left="0" w:right="-1" w:firstLine="0"/>
        <w:jc w:val="both"/>
        <w:rPr>
          <w:sz w:val="26"/>
          <w:szCs w:val="26"/>
        </w:rPr>
      </w:pPr>
      <w:r w:rsidRPr="008A0082">
        <w:rPr>
          <w:sz w:val="26"/>
          <w:szCs w:val="26"/>
        </w:rPr>
        <w:t>Претензи</w:t>
      </w:r>
      <w:r>
        <w:rPr>
          <w:sz w:val="26"/>
          <w:szCs w:val="26"/>
        </w:rPr>
        <w:t>и</w:t>
      </w:r>
      <w:r w:rsidR="003A19FE" w:rsidRPr="00805D69">
        <w:rPr>
          <w:sz w:val="26"/>
          <w:szCs w:val="26"/>
        </w:rPr>
        <w:t xml:space="preserve"> к качеству</w:t>
      </w:r>
      <w:r w:rsidR="00984914">
        <w:rPr>
          <w:sz w:val="26"/>
          <w:szCs w:val="26"/>
        </w:rPr>
        <w:t>, сроку, количеству, комплектации и состоянию</w:t>
      </w:r>
      <w:r w:rsidR="003A19FE" w:rsidRPr="00805D69">
        <w:rPr>
          <w:sz w:val="26"/>
          <w:szCs w:val="26"/>
        </w:rPr>
        <w:t xml:space="preserve"> передаваемого транспортного средства </w:t>
      </w:r>
      <w:r>
        <w:rPr>
          <w:sz w:val="26"/>
          <w:szCs w:val="26"/>
        </w:rPr>
        <w:t>у Покупателя отсутствуют</w:t>
      </w:r>
      <w:r w:rsidR="003A19FE" w:rsidRPr="00805D69">
        <w:rPr>
          <w:sz w:val="26"/>
          <w:szCs w:val="26"/>
        </w:rPr>
        <w:t>, Покупателем транспо</w:t>
      </w:r>
      <w:r w:rsidRPr="008A0082">
        <w:rPr>
          <w:sz w:val="26"/>
          <w:szCs w:val="26"/>
        </w:rPr>
        <w:t>ртное средство осмотрено лично.</w:t>
      </w:r>
    </w:p>
    <w:p w:rsidR="003A19FE" w:rsidRPr="00805D69" w:rsidRDefault="003A19FE" w:rsidP="003A19FE">
      <w:pPr>
        <w:ind w:right="-760"/>
        <w:jc w:val="both"/>
        <w:rPr>
          <w:sz w:val="26"/>
          <w:szCs w:val="26"/>
        </w:rPr>
      </w:pPr>
    </w:p>
    <w:p w:rsidR="003A19FE" w:rsidRPr="00805D69" w:rsidRDefault="003A19FE" w:rsidP="003A19FE">
      <w:pPr>
        <w:ind w:left="-207" w:right="-760"/>
        <w:jc w:val="center"/>
        <w:rPr>
          <w:b/>
          <w:sz w:val="26"/>
          <w:szCs w:val="26"/>
        </w:rPr>
      </w:pPr>
      <w:r w:rsidRPr="00805D69">
        <w:rPr>
          <w:b/>
          <w:sz w:val="26"/>
          <w:szCs w:val="26"/>
        </w:rPr>
        <w:t>Подписи сторон:</w:t>
      </w:r>
    </w:p>
    <w:p w:rsidR="003A19FE" w:rsidRPr="003A19FE" w:rsidRDefault="003A19FE" w:rsidP="00A55446">
      <w:pPr>
        <w:tabs>
          <w:tab w:val="left" w:pos="5625"/>
        </w:tabs>
        <w:rPr>
          <w:b/>
          <w:sz w:val="26"/>
          <w:szCs w:val="26"/>
        </w:rPr>
      </w:pPr>
    </w:p>
    <w:tbl>
      <w:tblPr>
        <w:tblW w:w="10501" w:type="dxa"/>
        <w:tblLayout w:type="fixed"/>
        <w:tblLook w:val="0000" w:firstRow="0" w:lastRow="0" w:firstColumn="0" w:lastColumn="0" w:noHBand="0" w:noVBand="0"/>
      </w:tblPr>
      <w:tblGrid>
        <w:gridCol w:w="5353"/>
        <w:gridCol w:w="5148"/>
      </w:tblGrid>
      <w:tr w:rsidR="00001806" w:rsidRPr="00E367AF" w:rsidTr="00E27686">
        <w:tc>
          <w:tcPr>
            <w:tcW w:w="5353" w:type="dxa"/>
          </w:tcPr>
          <w:p w:rsidR="00001806" w:rsidRDefault="00001806" w:rsidP="00E27686">
            <w:pPr>
              <w:rPr>
                <w:b/>
                <w:sz w:val="26"/>
                <w:szCs w:val="26"/>
              </w:rPr>
            </w:pPr>
          </w:p>
          <w:p w:rsidR="00001806" w:rsidRPr="00E367AF" w:rsidRDefault="00001806" w:rsidP="00E27686">
            <w:pPr>
              <w:rPr>
                <w:b/>
                <w:sz w:val="26"/>
                <w:szCs w:val="26"/>
              </w:rPr>
            </w:pPr>
            <w:r w:rsidRPr="00E367AF">
              <w:rPr>
                <w:b/>
                <w:sz w:val="26"/>
                <w:szCs w:val="26"/>
              </w:rPr>
              <w:t>ПОКУПАТЕЛЬ</w:t>
            </w:r>
          </w:p>
        </w:tc>
        <w:tc>
          <w:tcPr>
            <w:tcW w:w="5148" w:type="dxa"/>
          </w:tcPr>
          <w:p w:rsidR="00001806" w:rsidRDefault="00001806" w:rsidP="00E27686">
            <w:pPr>
              <w:rPr>
                <w:b/>
                <w:sz w:val="26"/>
                <w:szCs w:val="26"/>
              </w:rPr>
            </w:pPr>
          </w:p>
          <w:p w:rsidR="00001806" w:rsidRPr="00E367AF" w:rsidRDefault="00001806" w:rsidP="00E27686">
            <w:pPr>
              <w:rPr>
                <w:b/>
                <w:sz w:val="26"/>
                <w:szCs w:val="26"/>
              </w:rPr>
            </w:pPr>
            <w:r w:rsidRPr="00E367AF">
              <w:rPr>
                <w:b/>
                <w:sz w:val="26"/>
                <w:szCs w:val="26"/>
              </w:rPr>
              <w:t>ПРОДАВЕЦ</w:t>
            </w:r>
          </w:p>
        </w:tc>
      </w:tr>
      <w:tr w:rsidR="00001806" w:rsidRPr="00E367AF" w:rsidTr="00805D69">
        <w:trPr>
          <w:trHeight w:val="1184"/>
        </w:trPr>
        <w:tc>
          <w:tcPr>
            <w:tcW w:w="5353" w:type="dxa"/>
          </w:tcPr>
          <w:p w:rsidR="00B007EE" w:rsidRDefault="00B007EE" w:rsidP="00E27686">
            <w:pPr>
              <w:rPr>
                <w:sz w:val="26"/>
                <w:szCs w:val="26"/>
              </w:rPr>
            </w:pPr>
          </w:p>
          <w:p w:rsidR="00B007EE" w:rsidRDefault="00B007EE" w:rsidP="00B007EE">
            <w:pPr>
              <w:rPr>
                <w:sz w:val="26"/>
                <w:szCs w:val="26"/>
              </w:rPr>
            </w:pPr>
          </w:p>
          <w:p w:rsidR="00B007EE" w:rsidRDefault="00B007EE" w:rsidP="00B007EE"/>
          <w:p w:rsidR="00001806" w:rsidRPr="009B5968" w:rsidRDefault="00B007EE" w:rsidP="00FA067B">
            <w:pPr>
              <w:rPr>
                <w:sz w:val="24"/>
                <w:szCs w:val="24"/>
              </w:rPr>
            </w:pPr>
            <w:r w:rsidRPr="009B5968">
              <w:rPr>
                <w:sz w:val="24"/>
                <w:szCs w:val="24"/>
              </w:rPr>
              <w:t>__________________________/</w:t>
            </w:r>
            <w:r w:rsidR="00FA067B">
              <w:rPr>
                <w:sz w:val="24"/>
                <w:szCs w:val="24"/>
              </w:rPr>
              <w:t xml:space="preserve">                      /</w:t>
            </w:r>
          </w:p>
        </w:tc>
        <w:tc>
          <w:tcPr>
            <w:tcW w:w="5148" w:type="dxa"/>
          </w:tcPr>
          <w:p w:rsidR="00001806" w:rsidRPr="009B5968" w:rsidRDefault="00F228A2" w:rsidP="00E276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</w:t>
            </w:r>
            <w:r w:rsidR="00001806" w:rsidRPr="009B5968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Сибнефтегаз</w:t>
            </w:r>
            <w:r w:rsidR="00001806" w:rsidRPr="009B5968">
              <w:rPr>
                <w:sz w:val="24"/>
                <w:szCs w:val="24"/>
              </w:rPr>
              <w:t>»</w:t>
            </w:r>
          </w:p>
          <w:p w:rsidR="00001806" w:rsidRPr="009B5968" w:rsidRDefault="00001806" w:rsidP="00E27686">
            <w:pPr>
              <w:rPr>
                <w:sz w:val="24"/>
                <w:szCs w:val="24"/>
              </w:rPr>
            </w:pPr>
            <w:r w:rsidRPr="009B5968">
              <w:rPr>
                <w:sz w:val="24"/>
                <w:szCs w:val="24"/>
              </w:rPr>
              <w:t>Генеральный директор</w:t>
            </w:r>
          </w:p>
          <w:p w:rsidR="00001806" w:rsidRPr="009B5968" w:rsidRDefault="00001806" w:rsidP="00E27686">
            <w:pPr>
              <w:rPr>
                <w:sz w:val="24"/>
                <w:szCs w:val="24"/>
              </w:rPr>
            </w:pPr>
          </w:p>
          <w:p w:rsidR="00001806" w:rsidRPr="00E367AF" w:rsidRDefault="00001806" w:rsidP="00F228A2">
            <w:pPr>
              <w:rPr>
                <w:sz w:val="26"/>
                <w:szCs w:val="26"/>
              </w:rPr>
            </w:pPr>
            <w:r w:rsidRPr="009B5968">
              <w:rPr>
                <w:sz w:val="24"/>
                <w:szCs w:val="24"/>
              </w:rPr>
              <w:t>__________________________/</w:t>
            </w:r>
            <w:r w:rsidR="00C65DF2">
              <w:rPr>
                <w:sz w:val="24"/>
                <w:szCs w:val="24"/>
              </w:rPr>
              <w:t>М.Г. Дик</w:t>
            </w:r>
          </w:p>
        </w:tc>
      </w:tr>
    </w:tbl>
    <w:p w:rsidR="00EE56D2" w:rsidRPr="00984914" w:rsidRDefault="00EE56D2" w:rsidP="00A55446">
      <w:pPr>
        <w:tabs>
          <w:tab w:val="left" w:pos="5625"/>
        </w:tabs>
        <w:rPr>
          <w:sz w:val="26"/>
          <w:szCs w:val="26"/>
        </w:rPr>
      </w:pPr>
    </w:p>
    <w:sectPr w:rsidR="00EE56D2" w:rsidRPr="00984914" w:rsidSect="000109B2">
      <w:footerReference w:type="even" r:id="rId8"/>
      <w:footerReference w:type="default" r:id="rId9"/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D5A" w:rsidRDefault="00880D5A">
      <w:r>
        <w:separator/>
      </w:r>
    </w:p>
  </w:endnote>
  <w:endnote w:type="continuationSeparator" w:id="0">
    <w:p w:rsidR="00880D5A" w:rsidRDefault="00880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725" w:rsidRDefault="00382725" w:rsidP="00DB04B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82725" w:rsidRDefault="00382725" w:rsidP="00F4202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725" w:rsidRDefault="00382725" w:rsidP="00DB04B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65DF2">
      <w:rPr>
        <w:rStyle w:val="a6"/>
        <w:noProof/>
      </w:rPr>
      <w:t>1</w:t>
    </w:r>
    <w:r>
      <w:rPr>
        <w:rStyle w:val="a6"/>
      </w:rPr>
      <w:fldChar w:fldCharType="end"/>
    </w:r>
  </w:p>
  <w:p w:rsidR="00382725" w:rsidRDefault="00382725" w:rsidP="00F4202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D5A" w:rsidRDefault="00880D5A">
      <w:r>
        <w:separator/>
      </w:r>
    </w:p>
  </w:footnote>
  <w:footnote w:type="continuationSeparator" w:id="0">
    <w:p w:rsidR="00880D5A" w:rsidRDefault="00880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3AC3C9A"/>
    <w:lvl w:ilvl="0">
      <w:numFmt w:val="bullet"/>
      <w:lvlText w:val="*"/>
      <w:lvlJc w:val="left"/>
    </w:lvl>
  </w:abstractNum>
  <w:abstractNum w:abstractNumId="1" w15:restartNumberingAfterBreak="0">
    <w:nsid w:val="0C375712"/>
    <w:multiLevelType w:val="hybridMultilevel"/>
    <w:tmpl w:val="8F227A8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5D5F78"/>
    <w:multiLevelType w:val="hybridMultilevel"/>
    <w:tmpl w:val="6CEC1D1C"/>
    <w:lvl w:ilvl="0" w:tplc="31BC6A4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31F839EF"/>
    <w:multiLevelType w:val="multilevel"/>
    <w:tmpl w:val="AC8605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01309A"/>
    <w:multiLevelType w:val="hybridMultilevel"/>
    <w:tmpl w:val="369A1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1124F"/>
    <w:multiLevelType w:val="hybridMultilevel"/>
    <w:tmpl w:val="F43678C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B33046"/>
    <w:multiLevelType w:val="multilevel"/>
    <w:tmpl w:val="2D7078C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5B6549"/>
    <w:multiLevelType w:val="multilevel"/>
    <w:tmpl w:val="BE78AEF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5CB0351"/>
    <w:multiLevelType w:val="hybridMultilevel"/>
    <w:tmpl w:val="ABFC92D8"/>
    <w:lvl w:ilvl="0" w:tplc="D8D4BE44">
      <w:start w:val="7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562F52"/>
    <w:multiLevelType w:val="multilevel"/>
    <w:tmpl w:val="35FEB57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AA519F"/>
    <w:multiLevelType w:val="multilevel"/>
    <w:tmpl w:val="FD02E77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7AA061A"/>
    <w:multiLevelType w:val="hybridMultilevel"/>
    <w:tmpl w:val="51E05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1"/>
  </w:num>
  <w:num w:numId="5">
    <w:abstractNumId w:val="5"/>
  </w:num>
  <w:num w:numId="6">
    <w:abstractNumId w:val="6"/>
    <w:lvlOverride w:ilvl="0">
      <w:startOverride w:val="13"/>
    </w:lvlOverride>
  </w:num>
  <w:num w:numId="7">
    <w:abstractNumId w:val="8"/>
  </w:num>
  <w:num w:numId="8">
    <w:abstractNumId w:val="6"/>
    <w:lvlOverride w:ilvl="0">
      <w:startOverride w:val="7"/>
    </w:lvlOverride>
  </w:num>
  <w:num w:numId="9">
    <w:abstractNumId w:val="0"/>
    <w:lvlOverride w:ilvl="0">
      <w:lvl w:ilvl="0">
        <w:numFmt w:val="bullet"/>
        <w:lvlText w:val="■"/>
        <w:lvlJc w:val="left"/>
        <w:pPr>
          <w:ind w:left="720" w:hanging="360"/>
        </w:pPr>
        <w:rPr>
          <w:rFonts w:ascii="Arial" w:hAnsi="Arial" w:hint="default"/>
        </w:rPr>
      </w:lvl>
    </w:lvlOverride>
  </w:num>
  <w:num w:numId="10">
    <w:abstractNumId w:val="9"/>
  </w:num>
  <w:num w:numId="11">
    <w:abstractNumId w:val="7"/>
  </w:num>
  <w:num w:numId="12">
    <w:abstractNumId w:val="11"/>
  </w:num>
  <w:num w:numId="13">
    <w:abstractNumId w:val="10"/>
  </w:num>
  <w:num w:numId="14">
    <w:abstractNumId w:val="13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682"/>
    <w:rsid w:val="000000D4"/>
    <w:rsid w:val="00000685"/>
    <w:rsid w:val="00001806"/>
    <w:rsid w:val="0000346A"/>
    <w:rsid w:val="00004B18"/>
    <w:rsid w:val="00004C12"/>
    <w:rsid w:val="00006E33"/>
    <w:rsid w:val="00007329"/>
    <w:rsid w:val="00007ED3"/>
    <w:rsid w:val="000109B2"/>
    <w:rsid w:val="0001428F"/>
    <w:rsid w:val="000157C9"/>
    <w:rsid w:val="00015C4D"/>
    <w:rsid w:val="000168FE"/>
    <w:rsid w:val="00016D24"/>
    <w:rsid w:val="00017F08"/>
    <w:rsid w:val="00020CAF"/>
    <w:rsid w:val="00021701"/>
    <w:rsid w:val="00023B68"/>
    <w:rsid w:val="0003142D"/>
    <w:rsid w:val="00032D39"/>
    <w:rsid w:val="0003448A"/>
    <w:rsid w:val="00034F5E"/>
    <w:rsid w:val="00037722"/>
    <w:rsid w:val="00042EC0"/>
    <w:rsid w:val="00051A0A"/>
    <w:rsid w:val="00051CFF"/>
    <w:rsid w:val="000604E0"/>
    <w:rsid w:val="0006677D"/>
    <w:rsid w:val="00073A76"/>
    <w:rsid w:val="0007574A"/>
    <w:rsid w:val="0008381D"/>
    <w:rsid w:val="00083C30"/>
    <w:rsid w:val="00084DD9"/>
    <w:rsid w:val="00097B58"/>
    <w:rsid w:val="000A450F"/>
    <w:rsid w:val="000B0104"/>
    <w:rsid w:val="000B098D"/>
    <w:rsid w:val="000B1682"/>
    <w:rsid w:val="000B5112"/>
    <w:rsid w:val="000B70FE"/>
    <w:rsid w:val="000B7978"/>
    <w:rsid w:val="000B7BF6"/>
    <w:rsid w:val="000C093B"/>
    <w:rsid w:val="000C0CD6"/>
    <w:rsid w:val="000C6867"/>
    <w:rsid w:val="000D205E"/>
    <w:rsid w:val="000D3052"/>
    <w:rsid w:val="000D3D0E"/>
    <w:rsid w:val="000D6BD5"/>
    <w:rsid w:val="000D75E5"/>
    <w:rsid w:val="000D76E4"/>
    <w:rsid w:val="000E09A0"/>
    <w:rsid w:val="000E53FE"/>
    <w:rsid w:val="000E6AF3"/>
    <w:rsid w:val="000F0898"/>
    <w:rsid w:val="000F1CF3"/>
    <w:rsid w:val="000F2FB6"/>
    <w:rsid w:val="000F413D"/>
    <w:rsid w:val="000F46BD"/>
    <w:rsid w:val="000F592F"/>
    <w:rsid w:val="000F7724"/>
    <w:rsid w:val="00104B9F"/>
    <w:rsid w:val="0010643B"/>
    <w:rsid w:val="00106E42"/>
    <w:rsid w:val="0010721E"/>
    <w:rsid w:val="001127D0"/>
    <w:rsid w:val="00112DA6"/>
    <w:rsid w:val="0011592D"/>
    <w:rsid w:val="00120BD6"/>
    <w:rsid w:val="001251B5"/>
    <w:rsid w:val="00126D89"/>
    <w:rsid w:val="00131BDD"/>
    <w:rsid w:val="00134B69"/>
    <w:rsid w:val="00134D2B"/>
    <w:rsid w:val="001354A0"/>
    <w:rsid w:val="00135702"/>
    <w:rsid w:val="00136583"/>
    <w:rsid w:val="00136C89"/>
    <w:rsid w:val="00140C8E"/>
    <w:rsid w:val="00142A82"/>
    <w:rsid w:val="001436C2"/>
    <w:rsid w:val="00144969"/>
    <w:rsid w:val="00146B60"/>
    <w:rsid w:val="0015445D"/>
    <w:rsid w:val="00155E70"/>
    <w:rsid w:val="00156D5E"/>
    <w:rsid w:val="0016179C"/>
    <w:rsid w:val="00164974"/>
    <w:rsid w:val="00165656"/>
    <w:rsid w:val="00165A38"/>
    <w:rsid w:val="001666C9"/>
    <w:rsid w:val="001678E1"/>
    <w:rsid w:val="00175F85"/>
    <w:rsid w:val="00176B8E"/>
    <w:rsid w:val="0018034F"/>
    <w:rsid w:val="00180427"/>
    <w:rsid w:val="001819F3"/>
    <w:rsid w:val="0018244B"/>
    <w:rsid w:val="0018298A"/>
    <w:rsid w:val="00187342"/>
    <w:rsid w:val="00192AEB"/>
    <w:rsid w:val="0019541F"/>
    <w:rsid w:val="00195859"/>
    <w:rsid w:val="00195A1D"/>
    <w:rsid w:val="001A056C"/>
    <w:rsid w:val="001A0CB4"/>
    <w:rsid w:val="001A2DF3"/>
    <w:rsid w:val="001A3C3C"/>
    <w:rsid w:val="001A55FE"/>
    <w:rsid w:val="001A7102"/>
    <w:rsid w:val="001A765B"/>
    <w:rsid w:val="001B00C9"/>
    <w:rsid w:val="001B27E9"/>
    <w:rsid w:val="001B284E"/>
    <w:rsid w:val="001B48B4"/>
    <w:rsid w:val="001C0F4D"/>
    <w:rsid w:val="001C1965"/>
    <w:rsid w:val="001C1ABC"/>
    <w:rsid w:val="001C2D8F"/>
    <w:rsid w:val="001C34CA"/>
    <w:rsid w:val="001C5000"/>
    <w:rsid w:val="001C76F7"/>
    <w:rsid w:val="001D2FA0"/>
    <w:rsid w:val="001D6516"/>
    <w:rsid w:val="001D68A1"/>
    <w:rsid w:val="001E1677"/>
    <w:rsid w:val="001F03CB"/>
    <w:rsid w:val="001F0C0E"/>
    <w:rsid w:val="001F2BAD"/>
    <w:rsid w:val="001F4B6E"/>
    <w:rsid w:val="001F569D"/>
    <w:rsid w:val="00200B74"/>
    <w:rsid w:val="00204691"/>
    <w:rsid w:val="0020559A"/>
    <w:rsid w:val="00211BFB"/>
    <w:rsid w:val="00212E79"/>
    <w:rsid w:val="00214215"/>
    <w:rsid w:val="002148CD"/>
    <w:rsid w:val="00216BB8"/>
    <w:rsid w:val="00220A8C"/>
    <w:rsid w:val="00222C8D"/>
    <w:rsid w:val="002231E3"/>
    <w:rsid w:val="002277B7"/>
    <w:rsid w:val="002308CA"/>
    <w:rsid w:val="0023197A"/>
    <w:rsid w:val="00231B0C"/>
    <w:rsid w:val="002323BF"/>
    <w:rsid w:val="00240944"/>
    <w:rsid w:val="00241F2A"/>
    <w:rsid w:val="00245C9D"/>
    <w:rsid w:val="002463E2"/>
    <w:rsid w:val="002535F5"/>
    <w:rsid w:val="0025441D"/>
    <w:rsid w:val="0026402D"/>
    <w:rsid w:val="00265BD2"/>
    <w:rsid w:val="00266C9F"/>
    <w:rsid w:val="002702EB"/>
    <w:rsid w:val="002719C7"/>
    <w:rsid w:val="00272DEC"/>
    <w:rsid w:val="002758B7"/>
    <w:rsid w:val="00276CD4"/>
    <w:rsid w:val="00284F5A"/>
    <w:rsid w:val="0028680C"/>
    <w:rsid w:val="00287307"/>
    <w:rsid w:val="00287FCF"/>
    <w:rsid w:val="00296A5B"/>
    <w:rsid w:val="002A31A7"/>
    <w:rsid w:val="002A3F25"/>
    <w:rsid w:val="002A53CA"/>
    <w:rsid w:val="002A604D"/>
    <w:rsid w:val="002C26F4"/>
    <w:rsid w:val="002C2829"/>
    <w:rsid w:val="002D1D64"/>
    <w:rsid w:val="002D2895"/>
    <w:rsid w:val="002D2C73"/>
    <w:rsid w:val="002D3F48"/>
    <w:rsid w:val="002D6888"/>
    <w:rsid w:val="002E0271"/>
    <w:rsid w:val="002E0F5E"/>
    <w:rsid w:val="002E2ACC"/>
    <w:rsid w:val="002E4D51"/>
    <w:rsid w:val="002E5044"/>
    <w:rsid w:val="002E50E4"/>
    <w:rsid w:val="002F15A3"/>
    <w:rsid w:val="00303871"/>
    <w:rsid w:val="00306397"/>
    <w:rsid w:val="00306500"/>
    <w:rsid w:val="003068F0"/>
    <w:rsid w:val="003101C8"/>
    <w:rsid w:val="0031053C"/>
    <w:rsid w:val="00313A50"/>
    <w:rsid w:val="00313DDE"/>
    <w:rsid w:val="003151A5"/>
    <w:rsid w:val="00315F44"/>
    <w:rsid w:val="00317219"/>
    <w:rsid w:val="0031794F"/>
    <w:rsid w:val="00320ADB"/>
    <w:rsid w:val="00320E1E"/>
    <w:rsid w:val="00321474"/>
    <w:rsid w:val="00323576"/>
    <w:rsid w:val="003257C3"/>
    <w:rsid w:val="00327B64"/>
    <w:rsid w:val="00330A2E"/>
    <w:rsid w:val="00332CAC"/>
    <w:rsid w:val="00333999"/>
    <w:rsid w:val="00333CB2"/>
    <w:rsid w:val="00335D6E"/>
    <w:rsid w:val="00342A17"/>
    <w:rsid w:val="00342CCC"/>
    <w:rsid w:val="00343B2B"/>
    <w:rsid w:val="003443C4"/>
    <w:rsid w:val="00344607"/>
    <w:rsid w:val="0034536E"/>
    <w:rsid w:val="00345D69"/>
    <w:rsid w:val="00350DE9"/>
    <w:rsid w:val="003539AB"/>
    <w:rsid w:val="00354E2E"/>
    <w:rsid w:val="00356FBD"/>
    <w:rsid w:val="00363AD9"/>
    <w:rsid w:val="0036486C"/>
    <w:rsid w:val="0037331B"/>
    <w:rsid w:val="003747F7"/>
    <w:rsid w:val="00377926"/>
    <w:rsid w:val="00382725"/>
    <w:rsid w:val="003831E6"/>
    <w:rsid w:val="00384835"/>
    <w:rsid w:val="00390679"/>
    <w:rsid w:val="00392FDF"/>
    <w:rsid w:val="003A19FE"/>
    <w:rsid w:val="003B075F"/>
    <w:rsid w:val="003B162F"/>
    <w:rsid w:val="003B2C00"/>
    <w:rsid w:val="003B3F62"/>
    <w:rsid w:val="003B43FC"/>
    <w:rsid w:val="003B4923"/>
    <w:rsid w:val="003B4C54"/>
    <w:rsid w:val="003B5D7F"/>
    <w:rsid w:val="003B68C4"/>
    <w:rsid w:val="003B7AFB"/>
    <w:rsid w:val="003C0DF5"/>
    <w:rsid w:val="003D5291"/>
    <w:rsid w:val="003D6821"/>
    <w:rsid w:val="003E09AC"/>
    <w:rsid w:val="003E0BCA"/>
    <w:rsid w:val="003E3992"/>
    <w:rsid w:val="003E4206"/>
    <w:rsid w:val="003E530F"/>
    <w:rsid w:val="003F2790"/>
    <w:rsid w:val="003F5DCA"/>
    <w:rsid w:val="003F7F1D"/>
    <w:rsid w:val="00400597"/>
    <w:rsid w:val="00407EB6"/>
    <w:rsid w:val="00411E67"/>
    <w:rsid w:val="00414D57"/>
    <w:rsid w:val="00415BCC"/>
    <w:rsid w:val="00417380"/>
    <w:rsid w:val="0042188D"/>
    <w:rsid w:val="0042226F"/>
    <w:rsid w:val="00424CB7"/>
    <w:rsid w:val="004307FB"/>
    <w:rsid w:val="0043119B"/>
    <w:rsid w:val="0043248E"/>
    <w:rsid w:val="00433A48"/>
    <w:rsid w:val="004354B0"/>
    <w:rsid w:val="00435ACF"/>
    <w:rsid w:val="004449DC"/>
    <w:rsid w:val="004468F9"/>
    <w:rsid w:val="00447033"/>
    <w:rsid w:val="00447175"/>
    <w:rsid w:val="00450E74"/>
    <w:rsid w:val="004551F9"/>
    <w:rsid w:val="004618C7"/>
    <w:rsid w:val="00461B72"/>
    <w:rsid w:val="00461EAE"/>
    <w:rsid w:val="00464375"/>
    <w:rsid w:val="0046471F"/>
    <w:rsid w:val="0046510D"/>
    <w:rsid w:val="00470CC3"/>
    <w:rsid w:val="0047152A"/>
    <w:rsid w:val="00474730"/>
    <w:rsid w:val="00477F34"/>
    <w:rsid w:val="00480686"/>
    <w:rsid w:val="0048072F"/>
    <w:rsid w:val="004810A3"/>
    <w:rsid w:val="00483598"/>
    <w:rsid w:val="00491C81"/>
    <w:rsid w:val="00493391"/>
    <w:rsid w:val="00494458"/>
    <w:rsid w:val="0049512F"/>
    <w:rsid w:val="004951E5"/>
    <w:rsid w:val="004A10AA"/>
    <w:rsid w:val="004A3707"/>
    <w:rsid w:val="004A47FE"/>
    <w:rsid w:val="004A5927"/>
    <w:rsid w:val="004A69BA"/>
    <w:rsid w:val="004B23FE"/>
    <w:rsid w:val="004B27CB"/>
    <w:rsid w:val="004B34B2"/>
    <w:rsid w:val="004B4089"/>
    <w:rsid w:val="004B61ED"/>
    <w:rsid w:val="004B7BB7"/>
    <w:rsid w:val="004C149B"/>
    <w:rsid w:val="004C3F56"/>
    <w:rsid w:val="004D064D"/>
    <w:rsid w:val="004D3FDB"/>
    <w:rsid w:val="004D419A"/>
    <w:rsid w:val="004D4BF5"/>
    <w:rsid w:val="004D7BD7"/>
    <w:rsid w:val="004E1597"/>
    <w:rsid w:val="004E4D84"/>
    <w:rsid w:val="004F1658"/>
    <w:rsid w:val="004F1CEA"/>
    <w:rsid w:val="004F5270"/>
    <w:rsid w:val="004F59BE"/>
    <w:rsid w:val="004F7212"/>
    <w:rsid w:val="004F786D"/>
    <w:rsid w:val="0050468F"/>
    <w:rsid w:val="00513573"/>
    <w:rsid w:val="00517444"/>
    <w:rsid w:val="00517772"/>
    <w:rsid w:val="00517E60"/>
    <w:rsid w:val="00520605"/>
    <w:rsid w:val="00523396"/>
    <w:rsid w:val="00532366"/>
    <w:rsid w:val="0053540B"/>
    <w:rsid w:val="00536654"/>
    <w:rsid w:val="00536CBD"/>
    <w:rsid w:val="005416B4"/>
    <w:rsid w:val="0054320B"/>
    <w:rsid w:val="00546378"/>
    <w:rsid w:val="005524C3"/>
    <w:rsid w:val="00552F44"/>
    <w:rsid w:val="00554710"/>
    <w:rsid w:val="005601B7"/>
    <w:rsid w:val="0056453C"/>
    <w:rsid w:val="005664D0"/>
    <w:rsid w:val="00566BE8"/>
    <w:rsid w:val="00570248"/>
    <w:rsid w:val="00571205"/>
    <w:rsid w:val="00575BBA"/>
    <w:rsid w:val="00577F30"/>
    <w:rsid w:val="00580080"/>
    <w:rsid w:val="005836A2"/>
    <w:rsid w:val="00584382"/>
    <w:rsid w:val="0058558A"/>
    <w:rsid w:val="00590FDC"/>
    <w:rsid w:val="005918D5"/>
    <w:rsid w:val="00592F2A"/>
    <w:rsid w:val="005A18C1"/>
    <w:rsid w:val="005A3C43"/>
    <w:rsid w:val="005A4B6E"/>
    <w:rsid w:val="005A4E45"/>
    <w:rsid w:val="005A79BA"/>
    <w:rsid w:val="005A7DF5"/>
    <w:rsid w:val="005B2F4B"/>
    <w:rsid w:val="005B5D9C"/>
    <w:rsid w:val="005C19D8"/>
    <w:rsid w:val="005C284F"/>
    <w:rsid w:val="005C2B25"/>
    <w:rsid w:val="005C5290"/>
    <w:rsid w:val="005C716E"/>
    <w:rsid w:val="005D0643"/>
    <w:rsid w:val="005D23DB"/>
    <w:rsid w:val="005D75E8"/>
    <w:rsid w:val="005E056D"/>
    <w:rsid w:val="005F1739"/>
    <w:rsid w:val="005F5050"/>
    <w:rsid w:val="005F7CF1"/>
    <w:rsid w:val="006028FE"/>
    <w:rsid w:val="0060555B"/>
    <w:rsid w:val="00610DB7"/>
    <w:rsid w:val="0061266F"/>
    <w:rsid w:val="0061293F"/>
    <w:rsid w:val="00613E40"/>
    <w:rsid w:val="00615B70"/>
    <w:rsid w:val="00615C1C"/>
    <w:rsid w:val="00616CF5"/>
    <w:rsid w:val="006208DD"/>
    <w:rsid w:val="00620B4E"/>
    <w:rsid w:val="00621058"/>
    <w:rsid w:val="00624893"/>
    <w:rsid w:val="00625654"/>
    <w:rsid w:val="00626263"/>
    <w:rsid w:val="00635930"/>
    <w:rsid w:val="00641CB3"/>
    <w:rsid w:val="0064555E"/>
    <w:rsid w:val="00651BEE"/>
    <w:rsid w:val="00654F54"/>
    <w:rsid w:val="00654F59"/>
    <w:rsid w:val="00655649"/>
    <w:rsid w:val="00656587"/>
    <w:rsid w:val="0066198B"/>
    <w:rsid w:val="00662879"/>
    <w:rsid w:val="00665562"/>
    <w:rsid w:val="00665DD5"/>
    <w:rsid w:val="0067259F"/>
    <w:rsid w:val="00674D09"/>
    <w:rsid w:val="006762A3"/>
    <w:rsid w:val="00684742"/>
    <w:rsid w:val="00684F93"/>
    <w:rsid w:val="00691429"/>
    <w:rsid w:val="00695D04"/>
    <w:rsid w:val="00696C4F"/>
    <w:rsid w:val="006A2FB1"/>
    <w:rsid w:val="006B32B8"/>
    <w:rsid w:val="006C00BD"/>
    <w:rsid w:val="006C29D7"/>
    <w:rsid w:val="006C3825"/>
    <w:rsid w:val="006C4053"/>
    <w:rsid w:val="006C40A2"/>
    <w:rsid w:val="006C45D0"/>
    <w:rsid w:val="006C56F0"/>
    <w:rsid w:val="006C6196"/>
    <w:rsid w:val="006D2BE9"/>
    <w:rsid w:val="006D2D6F"/>
    <w:rsid w:val="006D534B"/>
    <w:rsid w:val="006E28E0"/>
    <w:rsid w:val="006E34F1"/>
    <w:rsid w:val="006E4119"/>
    <w:rsid w:val="006F2337"/>
    <w:rsid w:val="006F3134"/>
    <w:rsid w:val="006F4376"/>
    <w:rsid w:val="006F43C5"/>
    <w:rsid w:val="006F4EA1"/>
    <w:rsid w:val="006F6153"/>
    <w:rsid w:val="006F6AC7"/>
    <w:rsid w:val="006F70C2"/>
    <w:rsid w:val="006F7CD9"/>
    <w:rsid w:val="00701641"/>
    <w:rsid w:val="00701D62"/>
    <w:rsid w:val="00714B1A"/>
    <w:rsid w:val="00715AF3"/>
    <w:rsid w:val="00721290"/>
    <w:rsid w:val="00722E71"/>
    <w:rsid w:val="007337A1"/>
    <w:rsid w:val="007375B9"/>
    <w:rsid w:val="00737B43"/>
    <w:rsid w:val="0074056D"/>
    <w:rsid w:val="00740A8F"/>
    <w:rsid w:val="00743334"/>
    <w:rsid w:val="00755449"/>
    <w:rsid w:val="007613E9"/>
    <w:rsid w:val="0076170D"/>
    <w:rsid w:val="00766D50"/>
    <w:rsid w:val="007760FC"/>
    <w:rsid w:val="00776AE1"/>
    <w:rsid w:val="00783467"/>
    <w:rsid w:val="0078356F"/>
    <w:rsid w:val="007903A5"/>
    <w:rsid w:val="00793FE3"/>
    <w:rsid w:val="00796A6B"/>
    <w:rsid w:val="007A026C"/>
    <w:rsid w:val="007A7C8B"/>
    <w:rsid w:val="007B1C26"/>
    <w:rsid w:val="007B3189"/>
    <w:rsid w:val="007B556E"/>
    <w:rsid w:val="007B615D"/>
    <w:rsid w:val="007B7D19"/>
    <w:rsid w:val="007C68FD"/>
    <w:rsid w:val="007D0D7E"/>
    <w:rsid w:val="007D2741"/>
    <w:rsid w:val="007D6CA8"/>
    <w:rsid w:val="007E0224"/>
    <w:rsid w:val="007E1740"/>
    <w:rsid w:val="007E1D72"/>
    <w:rsid w:val="007E2937"/>
    <w:rsid w:val="007F3D7E"/>
    <w:rsid w:val="008019AD"/>
    <w:rsid w:val="00805D69"/>
    <w:rsid w:val="00806C7E"/>
    <w:rsid w:val="008118A3"/>
    <w:rsid w:val="00814F5D"/>
    <w:rsid w:val="00817223"/>
    <w:rsid w:val="00822DCF"/>
    <w:rsid w:val="008236EE"/>
    <w:rsid w:val="008240A1"/>
    <w:rsid w:val="008254C1"/>
    <w:rsid w:val="008265F3"/>
    <w:rsid w:val="00826792"/>
    <w:rsid w:val="0082679D"/>
    <w:rsid w:val="00827B3B"/>
    <w:rsid w:val="00831C94"/>
    <w:rsid w:val="008321C1"/>
    <w:rsid w:val="00834B28"/>
    <w:rsid w:val="008374DB"/>
    <w:rsid w:val="0083771D"/>
    <w:rsid w:val="00841EF7"/>
    <w:rsid w:val="0084322D"/>
    <w:rsid w:val="00847256"/>
    <w:rsid w:val="0085191C"/>
    <w:rsid w:val="00852754"/>
    <w:rsid w:val="00861FAE"/>
    <w:rsid w:val="0086593A"/>
    <w:rsid w:val="00870984"/>
    <w:rsid w:val="00880C58"/>
    <w:rsid w:val="00880D5A"/>
    <w:rsid w:val="00886A49"/>
    <w:rsid w:val="00891E0D"/>
    <w:rsid w:val="0089283F"/>
    <w:rsid w:val="0089729D"/>
    <w:rsid w:val="008A0082"/>
    <w:rsid w:val="008A24F0"/>
    <w:rsid w:val="008A5DC9"/>
    <w:rsid w:val="008B118B"/>
    <w:rsid w:val="008B39D9"/>
    <w:rsid w:val="008B4A6A"/>
    <w:rsid w:val="008B4BE3"/>
    <w:rsid w:val="008B5276"/>
    <w:rsid w:val="008B64B8"/>
    <w:rsid w:val="008C1E80"/>
    <w:rsid w:val="008C28AE"/>
    <w:rsid w:val="008C2ABD"/>
    <w:rsid w:val="008C2B1C"/>
    <w:rsid w:val="008D2877"/>
    <w:rsid w:val="008D4782"/>
    <w:rsid w:val="008D5246"/>
    <w:rsid w:val="008E6B8A"/>
    <w:rsid w:val="008F0B6A"/>
    <w:rsid w:val="008F5952"/>
    <w:rsid w:val="008F70B7"/>
    <w:rsid w:val="008F74B2"/>
    <w:rsid w:val="00902A03"/>
    <w:rsid w:val="00903383"/>
    <w:rsid w:val="0091032C"/>
    <w:rsid w:val="00910942"/>
    <w:rsid w:val="00910BB5"/>
    <w:rsid w:val="009129B6"/>
    <w:rsid w:val="009153D6"/>
    <w:rsid w:val="009168AF"/>
    <w:rsid w:val="009173F9"/>
    <w:rsid w:val="00917C83"/>
    <w:rsid w:val="00921C07"/>
    <w:rsid w:val="00932006"/>
    <w:rsid w:val="00932C32"/>
    <w:rsid w:val="009349EF"/>
    <w:rsid w:val="0093500E"/>
    <w:rsid w:val="00936006"/>
    <w:rsid w:val="00937EAE"/>
    <w:rsid w:val="0094107C"/>
    <w:rsid w:val="00941D02"/>
    <w:rsid w:val="00942525"/>
    <w:rsid w:val="00945FDF"/>
    <w:rsid w:val="009460B1"/>
    <w:rsid w:val="00947200"/>
    <w:rsid w:val="00952B49"/>
    <w:rsid w:val="00955B91"/>
    <w:rsid w:val="00956084"/>
    <w:rsid w:val="00957700"/>
    <w:rsid w:val="009622D2"/>
    <w:rsid w:val="00962B08"/>
    <w:rsid w:val="00964898"/>
    <w:rsid w:val="00965839"/>
    <w:rsid w:val="0096699E"/>
    <w:rsid w:val="00971430"/>
    <w:rsid w:val="00974144"/>
    <w:rsid w:val="00982093"/>
    <w:rsid w:val="00984914"/>
    <w:rsid w:val="00986154"/>
    <w:rsid w:val="009866CB"/>
    <w:rsid w:val="00986A61"/>
    <w:rsid w:val="00987FC2"/>
    <w:rsid w:val="009905AB"/>
    <w:rsid w:val="0099454F"/>
    <w:rsid w:val="00995F57"/>
    <w:rsid w:val="009967F6"/>
    <w:rsid w:val="009A11CC"/>
    <w:rsid w:val="009B4E3A"/>
    <w:rsid w:val="009B5968"/>
    <w:rsid w:val="009C0FE2"/>
    <w:rsid w:val="009C401E"/>
    <w:rsid w:val="009D29DB"/>
    <w:rsid w:val="009D3C3B"/>
    <w:rsid w:val="009D6F90"/>
    <w:rsid w:val="009D7EC6"/>
    <w:rsid w:val="009E06DD"/>
    <w:rsid w:val="009E25D9"/>
    <w:rsid w:val="009E2EC4"/>
    <w:rsid w:val="009E5EA2"/>
    <w:rsid w:val="009E60FF"/>
    <w:rsid w:val="009E6D91"/>
    <w:rsid w:val="009F02BF"/>
    <w:rsid w:val="009F1BFD"/>
    <w:rsid w:val="009F1E09"/>
    <w:rsid w:val="009F3789"/>
    <w:rsid w:val="009F761E"/>
    <w:rsid w:val="00A00659"/>
    <w:rsid w:val="00A032CD"/>
    <w:rsid w:val="00A0485D"/>
    <w:rsid w:val="00A0542B"/>
    <w:rsid w:val="00A12E10"/>
    <w:rsid w:val="00A1407A"/>
    <w:rsid w:val="00A2495F"/>
    <w:rsid w:val="00A2644F"/>
    <w:rsid w:val="00A27E30"/>
    <w:rsid w:val="00A3134F"/>
    <w:rsid w:val="00A327BE"/>
    <w:rsid w:val="00A341EB"/>
    <w:rsid w:val="00A34846"/>
    <w:rsid w:val="00A34D07"/>
    <w:rsid w:val="00A36752"/>
    <w:rsid w:val="00A419B9"/>
    <w:rsid w:val="00A41EAA"/>
    <w:rsid w:val="00A47B9A"/>
    <w:rsid w:val="00A51DA4"/>
    <w:rsid w:val="00A53FFE"/>
    <w:rsid w:val="00A5400C"/>
    <w:rsid w:val="00A5442C"/>
    <w:rsid w:val="00A55446"/>
    <w:rsid w:val="00A5773B"/>
    <w:rsid w:val="00A61863"/>
    <w:rsid w:val="00A61DD3"/>
    <w:rsid w:val="00A6394C"/>
    <w:rsid w:val="00A639F2"/>
    <w:rsid w:val="00A658C6"/>
    <w:rsid w:val="00A66DC6"/>
    <w:rsid w:val="00A70ACB"/>
    <w:rsid w:val="00A710C4"/>
    <w:rsid w:val="00A740CF"/>
    <w:rsid w:val="00A7442E"/>
    <w:rsid w:val="00A747D3"/>
    <w:rsid w:val="00A92607"/>
    <w:rsid w:val="00A943E8"/>
    <w:rsid w:val="00A94CE0"/>
    <w:rsid w:val="00A95422"/>
    <w:rsid w:val="00A9601B"/>
    <w:rsid w:val="00A975C2"/>
    <w:rsid w:val="00A978B1"/>
    <w:rsid w:val="00AA261B"/>
    <w:rsid w:val="00AA2B84"/>
    <w:rsid w:val="00AA2F24"/>
    <w:rsid w:val="00AA43A4"/>
    <w:rsid w:val="00AA440E"/>
    <w:rsid w:val="00AA477A"/>
    <w:rsid w:val="00AA74CD"/>
    <w:rsid w:val="00AB06EA"/>
    <w:rsid w:val="00AB58ED"/>
    <w:rsid w:val="00AB5B30"/>
    <w:rsid w:val="00AC46DB"/>
    <w:rsid w:val="00AC4CE9"/>
    <w:rsid w:val="00AC5ECF"/>
    <w:rsid w:val="00AC7352"/>
    <w:rsid w:val="00AD0D31"/>
    <w:rsid w:val="00AD62F3"/>
    <w:rsid w:val="00AD76C2"/>
    <w:rsid w:val="00AE2FFC"/>
    <w:rsid w:val="00AE353B"/>
    <w:rsid w:val="00AE3D1F"/>
    <w:rsid w:val="00AE4313"/>
    <w:rsid w:val="00AE4689"/>
    <w:rsid w:val="00AE6C5D"/>
    <w:rsid w:val="00AF2845"/>
    <w:rsid w:val="00AF2D03"/>
    <w:rsid w:val="00B007EE"/>
    <w:rsid w:val="00B00948"/>
    <w:rsid w:val="00B02B18"/>
    <w:rsid w:val="00B03112"/>
    <w:rsid w:val="00B03893"/>
    <w:rsid w:val="00B03D1A"/>
    <w:rsid w:val="00B0443B"/>
    <w:rsid w:val="00B05846"/>
    <w:rsid w:val="00B10086"/>
    <w:rsid w:val="00B10824"/>
    <w:rsid w:val="00B1083C"/>
    <w:rsid w:val="00B136D6"/>
    <w:rsid w:val="00B14C95"/>
    <w:rsid w:val="00B1589A"/>
    <w:rsid w:val="00B216C1"/>
    <w:rsid w:val="00B24CE6"/>
    <w:rsid w:val="00B2630A"/>
    <w:rsid w:val="00B30CDF"/>
    <w:rsid w:val="00B36B18"/>
    <w:rsid w:val="00B379F9"/>
    <w:rsid w:val="00B43C90"/>
    <w:rsid w:val="00B44275"/>
    <w:rsid w:val="00B52D67"/>
    <w:rsid w:val="00B53296"/>
    <w:rsid w:val="00B534E4"/>
    <w:rsid w:val="00B55D1B"/>
    <w:rsid w:val="00B65939"/>
    <w:rsid w:val="00B71675"/>
    <w:rsid w:val="00B737DD"/>
    <w:rsid w:val="00B74A86"/>
    <w:rsid w:val="00B77AB8"/>
    <w:rsid w:val="00B77B15"/>
    <w:rsid w:val="00B77B72"/>
    <w:rsid w:val="00B77F5A"/>
    <w:rsid w:val="00B81EAA"/>
    <w:rsid w:val="00B85332"/>
    <w:rsid w:val="00B8586A"/>
    <w:rsid w:val="00B92DD5"/>
    <w:rsid w:val="00B95505"/>
    <w:rsid w:val="00BA18C9"/>
    <w:rsid w:val="00BB13C4"/>
    <w:rsid w:val="00BB3688"/>
    <w:rsid w:val="00BB44F6"/>
    <w:rsid w:val="00BB462C"/>
    <w:rsid w:val="00BB5988"/>
    <w:rsid w:val="00BB64D1"/>
    <w:rsid w:val="00BB72FC"/>
    <w:rsid w:val="00BC2425"/>
    <w:rsid w:val="00BC33B7"/>
    <w:rsid w:val="00BC4441"/>
    <w:rsid w:val="00BC45BC"/>
    <w:rsid w:val="00BC473E"/>
    <w:rsid w:val="00BC5F71"/>
    <w:rsid w:val="00BC7C04"/>
    <w:rsid w:val="00BD0B4A"/>
    <w:rsid w:val="00BD4262"/>
    <w:rsid w:val="00BD44AA"/>
    <w:rsid w:val="00BD61D6"/>
    <w:rsid w:val="00BD7A56"/>
    <w:rsid w:val="00BE01AA"/>
    <w:rsid w:val="00BE05DD"/>
    <w:rsid w:val="00BE580C"/>
    <w:rsid w:val="00BE5F7F"/>
    <w:rsid w:val="00BE6DFC"/>
    <w:rsid w:val="00BF2E76"/>
    <w:rsid w:val="00BF58EA"/>
    <w:rsid w:val="00BF6E47"/>
    <w:rsid w:val="00BF7A9C"/>
    <w:rsid w:val="00C00690"/>
    <w:rsid w:val="00C047B7"/>
    <w:rsid w:val="00C05C43"/>
    <w:rsid w:val="00C14D5F"/>
    <w:rsid w:val="00C14F42"/>
    <w:rsid w:val="00C21803"/>
    <w:rsid w:val="00C254A1"/>
    <w:rsid w:val="00C2713A"/>
    <w:rsid w:val="00C2735E"/>
    <w:rsid w:val="00C2787D"/>
    <w:rsid w:val="00C30FAF"/>
    <w:rsid w:val="00C31F0D"/>
    <w:rsid w:val="00C405B8"/>
    <w:rsid w:val="00C4526D"/>
    <w:rsid w:val="00C50D77"/>
    <w:rsid w:val="00C5365B"/>
    <w:rsid w:val="00C6229A"/>
    <w:rsid w:val="00C62C84"/>
    <w:rsid w:val="00C65DF2"/>
    <w:rsid w:val="00C6633E"/>
    <w:rsid w:val="00C66539"/>
    <w:rsid w:val="00C71371"/>
    <w:rsid w:val="00C72BEC"/>
    <w:rsid w:val="00C75C78"/>
    <w:rsid w:val="00C77032"/>
    <w:rsid w:val="00C80AAE"/>
    <w:rsid w:val="00C82310"/>
    <w:rsid w:val="00C862AF"/>
    <w:rsid w:val="00C87815"/>
    <w:rsid w:val="00C94296"/>
    <w:rsid w:val="00CA007F"/>
    <w:rsid w:val="00CA46CA"/>
    <w:rsid w:val="00CA5985"/>
    <w:rsid w:val="00CA69AB"/>
    <w:rsid w:val="00CA7DA3"/>
    <w:rsid w:val="00CB1713"/>
    <w:rsid w:val="00CB25D5"/>
    <w:rsid w:val="00CB2A0A"/>
    <w:rsid w:val="00CB3207"/>
    <w:rsid w:val="00CB38E1"/>
    <w:rsid w:val="00CB463D"/>
    <w:rsid w:val="00CC1AF0"/>
    <w:rsid w:val="00CC3AC9"/>
    <w:rsid w:val="00CC4304"/>
    <w:rsid w:val="00CC4535"/>
    <w:rsid w:val="00CC6FDA"/>
    <w:rsid w:val="00CD1449"/>
    <w:rsid w:val="00CD55DE"/>
    <w:rsid w:val="00CD6090"/>
    <w:rsid w:val="00CE1F25"/>
    <w:rsid w:val="00CE2E4C"/>
    <w:rsid w:val="00CE40B1"/>
    <w:rsid w:val="00CE5BC1"/>
    <w:rsid w:val="00CE5D77"/>
    <w:rsid w:val="00CF0171"/>
    <w:rsid w:val="00CF3615"/>
    <w:rsid w:val="00CF674F"/>
    <w:rsid w:val="00CF73F8"/>
    <w:rsid w:val="00D015D8"/>
    <w:rsid w:val="00D04C5C"/>
    <w:rsid w:val="00D0551E"/>
    <w:rsid w:val="00D1735A"/>
    <w:rsid w:val="00D24630"/>
    <w:rsid w:val="00D25386"/>
    <w:rsid w:val="00D25EE9"/>
    <w:rsid w:val="00D269C1"/>
    <w:rsid w:val="00D30780"/>
    <w:rsid w:val="00D30916"/>
    <w:rsid w:val="00D3273E"/>
    <w:rsid w:val="00D34F39"/>
    <w:rsid w:val="00D363E8"/>
    <w:rsid w:val="00D40159"/>
    <w:rsid w:val="00D454F0"/>
    <w:rsid w:val="00D46325"/>
    <w:rsid w:val="00D537D8"/>
    <w:rsid w:val="00D548BE"/>
    <w:rsid w:val="00D56BE1"/>
    <w:rsid w:val="00D57223"/>
    <w:rsid w:val="00D57FED"/>
    <w:rsid w:val="00D60A75"/>
    <w:rsid w:val="00D60BB5"/>
    <w:rsid w:val="00D60DA9"/>
    <w:rsid w:val="00D61828"/>
    <w:rsid w:val="00D63AF1"/>
    <w:rsid w:val="00D6498F"/>
    <w:rsid w:val="00D655FC"/>
    <w:rsid w:val="00D83FAC"/>
    <w:rsid w:val="00D848AA"/>
    <w:rsid w:val="00D9001D"/>
    <w:rsid w:val="00D903A3"/>
    <w:rsid w:val="00D90ADA"/>
    <w:rsid w:val="00D90D6D"/>
    <w:rsid w:val="00D9413C"/>
    <w:rsid w:val="00D94746"/>
    <w:rsid w:val="00D94B87"/>
    <w:rsid w:val="00D96E18"/>
    <w:rsid w:val="00D970E3"/>
    <w:rsid w:val="00DA4C9C"/>
    <w:rsid w:val="00DA54E9"/>
    <w:rsid w:val="00DA5A85"/>
    <w:rsid w:val="00DA5B1B"/>
    <w:rsid w:val="00DA639F"/>
    <w:rsid w:val="00DA6F80"/>
    <w:rsid w:val="00DA70F1"/>
    <w:rsid w:val="00DB04BB"/>
    <w:rsid w:val="00DB0DBE"/>
    <w:rsid w:val="00DB7681"/>
    <w:rsid w:val="00DC16E2"/>
    <w:rsid w:val="00DC2F74"/>
    <w:rsid w:val="00DC5FF6"/>
    <w:rsid w:val="00DD1A2B"/>
    <w:rsid w:val="00DD3DF8"/>
    <w:rsid w:val="00DE3E57"/>
    <w:rsid w:val="00DE4524"/>
    <w:rsid w:val="00DE49BD"/>
    <w:rsid w:val="00DF44C4"/>
    <w:rsid w:val="00DF4975"/>
    <w:rsid w:val="00DF4983"/>
    <w:rsid w:val="00DF6179"/>
    <w:rsid w:val="00DF7BBF"/>
    <w:rsid w:val="00E01779"/>
    <w:rsid w:val="00E04719"/>
    <w:rsid w:val="00E05614"/>
    <w:rsid w:val="00E05A1E"/>
    <w:rsid w:val="00E06DA3"/>
    <w:rsid w:val="00E1572D"/>
    <w:rsid w:val="00E15C58"/>
    <w:rsid w:val="00E1670E"/>
    <w:rsid w:val="00E17BEF"/>
    <w:rsid w:val="00E2085B"/>
    <w:rsid w:val="00E22538"/>
    <w:rsid w:val="00E24429"/>
    <w:rsid w:val="00E24648"/>
    <w:rsid w:val="00E27686"/>
    <w:rsid w:val="00E32179"/>
    <w:rsid w:val="00E34650"/>
    <w:rsid w:val="00E3541F"/>
    <w:rsid w:val="00E367AF"/>
    <w:rsid w:val="00E40D00"/>
    <w:rsid w:val="00E423C2"/>
    <w:rsid w:val="00E42615"/>
    <w:rsid w:val="00E42A48"/>
    <w:rsid w:val="00E4644D"/>
    <w:rsid w:val="00E46A50"/>
    <w:rsid w:val="00E51C6E"/>
    <w:rsid w:val="00E51E45"/>
    <w:rsid w:val="00E57425"/>
    <w:rsid w:val="00E604A7"/>
    <w:rsid w:val="00E61C45"/>
    <w:rsid w:val="00E63288"/>
    <w:rsid w:val="00E65723"/>
    <w:rsid w:val="00E679CC"/>
    <w:rsid w:val="00E73430"/>
    <w:rsid w:val="00E81A52"/>
    <w:rsid w:val="00E82D79"/>
    <w:rsid w:val="00E87A4E"/>
    <w:rsid w:val="00E922DE"/>
    <w:rsid w:val="00EA3F91"/>
    <w:rsid w:val="00EA6613"/>
    <w:rsid w:val="00EB102A"/>
    <w:rsid w:val="00EB254D"/>
    <w:rsid w:val="00EB3E8C"/>
    <w:rsid w:val="00EB4060"/>
    <w:rsid w:val="00EC3059"/>
    <w:rsid w:val="00EC36FD"/>
    <w:rsid w:val="00EC3C07"/>
    <w:rsid w:val="00EC49D3"/>
    <w:rsid w:val="00EC74BC"/>
    <w:rsid w:val="00ED033D"/>
    <w:rsid w:val="00ED36A4"/>
    <w:rsid w:val="00ED490C"/>
    <w:rsid w:val="00EE3453"/>
    <w:rsid w:val="00EE56D2"/>
    <w:rsid w:val="00EF305E"/>
    <w:rsid w:val="00EF3478"/>
    <w:rsid w:val="00EF3630"/>
    <w:rsid w:val="00EF47D3"/>
    <w:rsid w:val="00F055FC"/>
    <w:rsid w:val="00F06A1D"/>
    <w:rsid w:val="00F07066"/>
    <w:rsid w:val="00F115BC"/>
    <w:rsid w:val="00F16504"/>
    <w:rsid w:val="00F16E9F"/>
    <w:rsid w:val="00F2033E"/>
    <w:rsid w:val="00F204C6"/>
    <w:rsid w:val="00F22731"/>
    <w:rsid w:val="00F228A2"/>
    <w:rsid w:val="00F24F68"/>
    <w:rsid w:val="00F31DAE"/>
    <w:rsid w:val="00F414A1"/>
    <w:rsid w:val="00F4202C"/>
    <w:rsid w:val="00F4283B"/>
    <w:rsid w:val="00F43243"/>
    <w:rsid w:val="00F54DAE"/>
    <w:rsid w:val="00F55A5C"/>
    <w:rsid w:val="00F61DC4"/>
    <w:rsid w:val="00F63BCD"/>
    <w:rsid w:val="00F6462B"/>
    <w:rsid w:val="00F6622B"/>
    <w:rsid w:val="00F737C3"/>
    <w:rsid w:val="00F74032"/>
    <w:rsid w:val="00F74CF9"/>
    <w:rsid w:val="00F7781B"/>
    <w:rsid w:val="00F8043B"/>
    <w:rsid w:val="00F81BC7"/>
    <w:rsid w:val="00F81FBB"/>
    <w:rsid w:val="00F82438"/>
    <w:rsid w:val="00F857AC"/>
    <w:rsid w:val="00F933BA"/>
    <w:rsid w:val="00F9656D"/>
    <w:rsid w:val="00F96AF4"/>
    <w:rsid w:val="00F97C12"/>
    <w:rsid w:val="00FA067B"/>
    <w:rsid w:val="00FA20B5"/>
    <w:rsid w:val="00FA4C94"/>
    <w:rsid w:val="00FA5CD2"/>
    <w:rsid w:val="00FB0F78"/>
    <w:rsid w:val="00FB203D"/>
    <w:rsid w:val="00FB7EF8"/>
    <w:rsid w:val="00FC209F"/>
    <w:rsid w:val="00FC2AB9"/>
    <w:rsid w:val="00FC3458"/>
    <w:rsid w:val="00FC6DF8"/>
    <w:rsid w:val="00FC780E"/>
    <w:rsid w:val="00FD10EB"/>
    <w:rsid w:val="00FD3916"/>
    <w:rsid w:val="00FD3A1D"/>
    <w:rsid w:val="00FE0448"/>
    <w:rsid w:val="00FE5030"/>
    <w:rsid w:val="00FE5821"/>
    <w:rsid w:val="00FE64E7"/>
    <w:rsid w:val="00FE73A4"/>
    <w:rsid w:val="00FF1FCB"/>
    <w:rsid w:val="00FF53C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29D4B9-312F-463C-98D2-883FACC32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F54"/>
  </w:style>
  <w:style w:type="paragraph" w:styleId="1">
    <w:name w:val="heading 1"/>
    <w:basedOn w:val="a"/>
    <w:next w:val="a"/>
    <w:qFormat/>
    <w:rsid w:val="002A3F2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A3F25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2A3F25"/>
    <w:pPr>
      <w:keepNext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2A3F25"/>
    <w:pPr>
      <w:keepNext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BE580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3F25"/>
    <w:rPr>
      <w:sz w:val="28"/>
    </w:rPr>
  </w:style>
  <w:style w:type="paragraph" w:styleId="a4">
    <w:name w:val="Title"/>
    <w:basedOn w:val="a"/>
    <w:qFormat/>
    <w:rsid w:val="006D2D6F"/>
    <w:pPr>
      <w:jc w:val="center"/>
    </w:pPr>
    <w:rPr>
      <w:sz w:val="28"/>
      <w:szCs w:val="24"/>
    </w:rPr>
  </w:style>
  <w:style w:type="paragraph" w:customStyle="1" w:styleId="Text">
    <w:name w:val="Text"/>
    <w:basedOn w:val="a"/>
    <w:rsid w:val="00BE580C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BE580C"/>
    <w:pPr>
      <w:spacing w:after="240"/>
    </w:pPr>
    <w:rPr>
      <w:sz w:val="24"/>
      <w:szCs w:val="24"/>
    </w:rPr>
  </w:style>
  <w:style w:type="paragraph" w:styleId="a5">
    <w:name w:val="footer"/>
    <w:basedOn w:val="a"/>
    <w:rsid w:val="00F4202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4202C"/>
  </w:style>
  <w:style w:type="character" w:customStyle="1" w:styleId="itemtext1">
    <w:name w:val="itemtext1"/>
    <w:basedOn w:val="a0"/>
    <w:rsid w:val="00D9413C"/>
    <w:rPr>
      <w:rFonts w:ascii="Tahoma" w:hAnsi="Tahoma" w:cs="Tahoma" w:hint="default"/>
      <w:color w:val="000000"/>
      <w:sz w:val="20"/>
      <w:szCs w:val="20"/>
    </w:rPr>
  </w:style>
  <w:style w:type="character" w:customStyle="1" w:styleId="FontStyle56">
    <w:name w:val="Font Style56"/>
    <w:basedOn w:val="a0"/>
    <w:rsid w:val="00D83FAC"/>
    <w:rPr>
      <w:rFonts w:ascii="Arial" w:hAnsi="Arial" w:cs="Arial"/>
      <w:sz w:val="20"/>
      <w:szCs w:val="20"/>
    </w:rPr>
  </w:style>
  <w:style w:type="paragraph" w:customStyle="1" w:styleId="Style14">
    <w:name w:val="Style14"/>
    <w:basedOn w:val="a"/>
    <w:rsid w:val="00D83FAC"/>
    <w:pPr>
      <w:widowControl w:val="0"/>
      <w:autoSpaceDE w:val="0"/>
      <w:autoSpaceDN w:val="0"/>
      <w:adjustRightInd w:val="0"/>
      <w:spacing w:line="255" w:lineRule="exact"/>
      <w:ind w:hanging="353"/>
      <w:jc w:val="both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rsid w:val="00D83FA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FontStyle59">
    <w:name w:val="Font Style59"/>
    <w:basedOn w:val="a0"/>
    <w:rsid w:val="00D83FAC"/>
    <w:rPr>
      <w:rFonts w:ascii="Arial" w:hAnsi="Arial" w:cs="Arial"/>
      <w:i/>
      <w:iCs/>
      <w:sz w:val="20"/>
      <w:szCs w:val="20"/>
    </w:rPr>
  </w:style>
  <w:style w:type="paragraph" w:styleId="a7">
    <w:name w:val="No Spacing"/>
    <w:uiPriority w:val="1"/>
    <w:qFormat/>
    <w:rsid w:val="00517772"/>
  </w:style>
  <w:style w:type="paragraph" w:styleId="a8">
    <w:name w:val="Balloon Text"/>
    <w:basedOn w:val="a"/>
    <w:link w:val="a9"/>
    <w:rsid w:val="00F414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414A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E56D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367AF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55446"/>
    <w:rPr>
      <w:color w:val="0000FF"/>
      <w:u w:val="single"/>
    </w:rPr>
  </w:style>
  <w:style w:type="character" w:styleId="ad">
    <w:name w:val="annotation reference"/>
    <w:basedOn w:val="a0"/>
    <w:rsid w:val="00CB25D5"/>
    <w:rPr>
      <w:sz w:val="16"/>
      <w:szCs w:val="16"/>
    </w:rPr>
  </w:style>
  <w:style w:type="paragraph" w:styleId="ae">
    <w:name w:val="annotation text"/>
    <w:basedOn w:val="a"/>
    <w:link w:val="af"/>
    <w:rsid w:val="00CB25D5"/>
  </w:style>
  <w:style w:type="character" w:customStyle="1" w:styleId="af">
    <w:name w:val="Текст примечания Знак"/>
    <w:basedOn w:val="a0"/>
    <w:link w:val="ae"/>
    <w:rsid w:val="00CB25D5"/>
  </w:style>
  <w:style w:type="paragraph" w:styleId="af0">
    <w:name w:val="annotation subject"/>
    <w:basedOn w:val="ae"/>
    <w:next w:val="ae"/>
    <w:link w:val="af1"/>
    <w:rsid w:val="00CB25D5"/>
    <w:rPr>
      <w:b/>
      <w:bCs/>
    </w:rPr>
  </w:style>
  <w:style w:type="character" w:customStyle="1" w:styleId="af1">
    <w:name w:val="Тема примечания Знак"/>
    <w:basedOn w:val="af"/>
    <w:link w:val="af0"/>
    <w:rsid w:val="00CB25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74638-9318-45EB-B117-622CCAA53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№ ______________</vt:lpstr>
    </vt:vector>
  </TitlesOfParts>
  <Company>АБК</Company>
  <LinksUpToDate>false</LinksUpToDate>
  <CharactersWithSpaces>6516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№ ______________</dc:title>
  <dc:creator>eayakovleva</dc:creator>
  <cp:lastModifiedBy>Рыжакин Денис Сергеевич</cp:lastModifiedBy>
  <cp:revision>19</cp:revision>
  <cp:lastPrinted>2015-02-19T06:28:00Z</cp:lastPrinted>
  <dcterms:created xsi:type="dcterms:W3CDTF">2015-02-19T06:49:00Z</dcterms:created>
  <dcterms:modified xsi:type="dcterms:W3CDTF">2019-01-10T05:38:00Z</dcterms:modified>
</cp:coreProperties>
</file>